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740CE0" w:rsidRPr="008B06A5" w:rsidTr="006C077F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740CE0" w:rsidRPr="008B06A5" w:rsidRDefault="00740CE0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740CE0" w:rsidRPr="00DF5E51" w:rsidRDefault="00740CE0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740CE0" w:rsidRPr="006E1466" w:rsidRDefault="0004197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A775BB6AF2994CB7918E799678746CE7"/>
                </w:placeholder>
                <w:showingPlcHdr/>
                <w15:color w:val="FF0000"/>
                <w:text/>
              </w:sdtPr>
              <w:sdtEndPr/>
              <w:sdtContent>
                <w:permStart w:id="124020809" w:edGrp="everyone"/>
                <w:r w:rsidR="00740CE0" w:rsidRPr="00B014E3">
                  <w:rPr>
                    <w:rStyle w:val="YerTutucuMetni"/>
                  </w:rPr>
                  <w:t>Öğrenci Adı SOYADI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24020809"/>
              </w:sdtContent>
            </w:sdt>
          </w:p>
        </w:tc>
        <w:tc>
          <w:tcPr>
            <w:tcW w:w="1094" w:type="dxa"/>
            <w:vAlign w:val="center"/>
          </w:tcPr>
          <w:p w:rsidR="00740CE0" w:rsidRPr="006E1466" w:rsidRDefault="00740CE0" w:rsidP="006C077F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740CE0" w:rsidRPr="006E1466" w:rsidRDefault="0004197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3CDBB9343B2A4FAD8914E5B2B4230594"/>
                </w:placeholder>
                <w:showingPlcHdr/>
                <w15:color w:val="FF0000"/>
                <w:text/>
              </w:sdtPr>
              <w:sdtEndPr/>
              <w:sdtContent>
                <w:permStart w:id="1288002264" w:edGrp="everyone"/>
                <w:r w:rsidR="00740CE0" w:rsidRPr="00B014E3">
                  <w:rPr>
                    <w:rStyle w:val="YerTutucuMetni"/>
                  </w:rPr>
                  <w:t>Öğrenci Numarası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288002264"/>
              </w:sdtContent>
            </w:sdt>
          </w:p>
        </w:tc>
      </w:tr>
      <w:tr w:rsidR="000F283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F2830" w:rsidRPr="000B5B62" w:rsidRDefault="000F2830" w:rsidP="000F283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F2830" w:rsidRPr="00DF5E51" w:rsidRDefault="000F2830" w:rsidP="000F283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0F2830" w:rsidRPr="006E1466" w:rsidRDefault="00041976" w:rsidP="000F283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DF2658087A22422DBA4A3BA78F5D2EC4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1332822495" w:edGrp="everyone"/>
                <w:r w:rsidR="000F2830">
                  <w:rPr>
                    <w:rStyle w:val="YerTutucuMetni"/>
                  </w:rPr>
                  <w:t xml:space="preserve">Anabilim Dalı </w:t>
                </w:r>
                <w:permEnd w:id="1332822495"/>
              </w:sdtContent>
            </w:sdt>
          </w:p>
        </w:tc>
      </w:tr>
      <w:tr w:rsidR="000F283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F2830" w:rsidRPr="000B5B62" w:rsidRDefault="000F2830" w:rsidP="000F2830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F2830" w:rsidRDefault="000F2830" w:rsidP="000F2830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0F2830" w:rsidRPr="006E1466" w:rsidRDefault="00041976" w:rsidP="000F283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7929906721EB44C08FB603A0D4871CF4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</w:dropDownList>
              </w:sdtPr>
              <w:sdtEndPr/>
              <w:sdtContent>
                <w:permStart w:id="1546616088" w:edGrp="everyone"/>
                <w:r w:rsidR="000F2830">
                  <w:rPr>
                    <w:rStyle w:val="YerTutucuMetni"/>
                  </w:rPr>
                  <w:t xml:space="preserve">Bilim Dalı </w:t>
                </w:r>
                <w:permEnd w:id="1546616088"/>
              </w:sdtContent>
            </w:sdt>
          </w:p>
        </w:tc>
      </w:tr>
      <w:tr w:rsidR="00740CE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40CE0" w:rsidRPr="000B5B62" w:rsidRDefault="00740CE0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40CE0" w:rsidRPr="00DF5E51" w:rsidRDefault="00740CE0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740CE0" w:rsidRPr="006E1466" w:rsidRDefault="00740CE0" w:rsidP="006C077F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740CE0" w:rsidRPr="008B06A5" w:rsidTr="006C077F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40CE0" w:rsidRPr="000B5B62" w:rsidRDefault="00740CE0" w:rsidP="006C077F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40CE0" w:rsidRPr="00DF5E51" w:rsidRDefault="00740CE0" w:rsidP="006C077F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740CE0" w:rsidRPr="006E1466" w:rsidRDefault="00041976" w:rsidP="006C077F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69FB29646AA64786A5509924A2677A5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18366482" w:edGrp="everyone"/>
                <w:r w:rsidR="00740CE0" w:rsidRPr="005F52D7">
                  <w:rPr>
                    <w:rStyle w:val="YerTutucuMetni"/>
                  </w:rPr>
                  <w:t>Unvan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818366482"/>
              </w:sdtContent>
            </w:sdt>
            <w:r w:rsidR="00740CE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B08E97CB4BE487CB33B8F135558034F"/>
                </w:placeholder>
                <w:showingPlcHdr/>
                <w15:color w:val="FF0000"/>
                <w:text/>
              </w:sdtPr>
              <w:sdtEndPr/>
              <w:sdtContent>
                <w:permStart w:id="714605491" w:edGrp="everyone"/>
                <w:r w:rsidR="00740CE0">
                  <w:rPr>
                    <w:rStyle w:val="YerTutucuMetni"/>
                  </w:rPr>
                  <w:t>Danışman</w:t>
                </w:r>
                <w:r w:rsidR="00740CE0" w:rsidRPr="00B014E3">
                  <w:rPr>
                    <w:rStyle w:val="YerTutucuMetni"/>
                  </w:rPr>
                  <w:t xml:space="preserve"> Adı SOYADI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714605491"/>
              </w:sdtContent>
            </w:sdt>
          </w:p>
        </w:tc>
      </w:tr>
    </w:tbl>
    <w:p w:rsidR="00740CE0" w:rsidRPr="005D2748" w:rsidRDefault="00740CE0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43"/>
        <w:gridCol w:w="1699"/>
        <w:gridCol w:w="7948"/>
      </w:tblGrid>
      <w:tr w:rsidR="00AD59F2" w:rsidRPr="008B06A5" w:rsidTr="0017646E">
        <w:trPr>
          <w:trHeight w:val="567"/>
          <w:tblCellSpacing w:w="20" w:type="dxa"/>
        </w:trPr>
        <w:tc>
          <w:tcPr>
            <w:tcW w:w="783" w:type="dxa"/>
            <w:vMerge w:val="restart"/>
            <w:textDirection w:val="btLr"/>
            <w:vAlign w:val="center"/>
          </w:tcPr>
          <w:p w:rsidR="00AD59F2" w:rsidRPr="008B06A5" w:rsidRDefault="00F569ED" w:rsidP="0017646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Önerilen Tez</w:t>
            </w:r>
          </w:p>
        </w:tc>
        <w:tc>
          <w:tcPr>
            <w:tcW w:w="1659" w:type="dxa"/>
            <w:vAlign w:val="center"/>
          </w:tcPr>
          <w:p w:rsidR="00AD59F2" w:rsidRPr="00DF5E51" w:rsidRDefault="00F569ED" w:rsidP="0017646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Başlığı </w:t>
            </w:r>
            <w:r w:rsidR="00AD59F2">
              <w:rPr>
                <w:rFonts w:ascii="Garamond" w:hAnsi="Garamond"/>
                <w:sz w:val="20"/>
                <w:szCs w:val="20"/>
              </w:rPr>
              <w:t>(Türkçe)</w:t>
            </w:r>
          </w:p>
        </w:tc>
        <w:tc>
          <w:tcPr>
            <w:tcW w:w="7888" w:type="dxa"/>
            <w:vAlign w:val="center"/>
          </w:tcPr>
          <w:p w:rsidR="00AD59F2" w:rsidRPr="006E1466" w:rsidRDefault="00041976" w:rsidP="00740CE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ürkçe Tez Başlığı Yazınız"/>
                <w:id w:val="425456273"/>
                <w:placeholder>
                  <w:docPart w:val="1EEDEA8F8A294FA6A7F1F6509050819A"/>
                </w:placeholder>
                <w:showingPlcHdr/>
                <w15:color w:val="FF0000"/>
                <w:text/>
              </w:sdtPr>
              <w:sdtEndPr/>
              <w:sdtContent>
                <w:permStart w:id="768943600" w:edGrp="everyone"/>
                <w:r w:rsidR="00740CE0" w:rsidRPr="00740CE0">
                  <w:rPr>
                    <w:rStyle w:val="YerTutucuMetni"/>
                  </w:rPr>
                  <w:t>Türkçe Tez Başlığı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768943600"/>
              </w:sdtContent>
            </w:sdt>
          </w:p>
        </w:tc>
      </w:tr>
      <w:tr w:rsidR="00AD59F2" w:rsidRPr="008B06A5" w:rsidTr="0017646E">
        <w:trPr>
          <w:trHeight w:val="567"/>
          <w:tblCellSpacing w:w="20" w:type="dxa"/>
        </w:trPr>
        <w:tc>
          <w:tcPr>
            <w:tcW w:w="783" w:type="dxa"/>
            <w:vMerge/>
            <w:textDirection w:val="btLr"/>
            <w:vAlign w:val="center"/>
          </w:tcPr>
          <w:p w:rsidR="00AD59F2" w:rsidRPr="000B5B62" w:rsidRDefault="00AD59F2" w:rsidP="0017646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AD59F2" w:rsidRPr="00DF5E51" w:rsidRDefault="00F569ED" w:rsidP="0017646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Başlığı</w:t>
            </w:r>
            <w:r w:rsidR="00AD59F2">
              <w:rPr>
                <w:rFonts w:ascii="Garamond" w:hAnsi="Garamond"/>
                <w:sz w:val="20"/>
                <w:szCs w:val="20"/>
              </w:rPr>
              <w:t xml:space="preserve"> (İngilizce)</w:t>
            </w:r>
          </w:p>
        </w:tc>
        <w:tc>
          <w:tcPr>
            <w:tcW w:w="7888" w:type="dxa"/>
            <w:vAlign w:val="center"/>
          </w:tcPr>
          <w:p w:rsidR="00AD59F2" w:rsidRPr="006E1466" w:rsidRDefault="00041976" w:rsidP="00740CE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İngilizce Tez Başlığı Yazınız"/>
                <w:id w:val="-546379432"/>
                <w:placeholder>
                  <w:docPart w:val="38EE8FA01AAF4047AAD22083A5CCEA5B"/>
                </w:placeholder>
                <w:showingPlcHdr/>
                <w15:color w:val="FF0000"/>
                <w:text/>
              </w:sdtPr>
              <w:sdtEndPr/>
              <w:sdtContent>
                <w:permStart w:id="531967663" w:edGrp="everyone"/>
                <w:r w:rsidR="00740CE0">
                  <w:rPr>
                    <w:rStyle w:val="YerTutucuMetni"/>
                  </w:rPr>
                  <w:t xml:space="preserve">İngilizce </w:t>
                </w:r>
                <w:r w:rsidR="00740CE0" w:rsidRPr="00740CE0">
                  <w:rPr>
                    <w:rStyle w:val="YerTutucuMetni"/>
                  </w:rPr>
                  <w:t>Tez Başlığı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531967663"/>
              </w:sdtContent>
            </w:sdt>
          </w:p>
        </w:tc>
      </w:tr>
    </w:tbl>
    <w:p w:rsidR="00DF5C27" w:rsidRPr="005D2748" w:rsidRDefault="00DF5C27" w:rsidP="00DF5C27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961"/>
      </w:tblGrid>
      <w:tr w:rsidR="00DF5C27" w:rsidTr="00C822A8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F5C27" w:rsidRPr="00FE6DDC" w:rsidRDefault="00DF5C27" w:rsidP="00201D27">
            <w:pPr>
              <w:jc w:val="center"/>
              <w:rPr>
                <w:rFonts w:ascii="Garamond" w:hAnsi="Garamond"/>
                <w:sz w:val="20"/>
              </w:rPr>
            </w:pPr>
            <w:r w:rsidRPr="007D3E1E"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DF5C27" w:rsidTr="00C822A8">
        <w:trPr>
          <w:trHeight w:hRule="exact" w:val="851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:rsidR="008D33BA" w:rsidRDefault="000362F7" w:rsidP="00201D27">
            <w:pPr>
              <w:spacing w:after="12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DF5C27" w:rsidRPr="00510C67">
              <w:rPr>
                <w:rFonts w:ascii="Garamond" w:hAnsi="Garamond"/>
                <w:sz w:val="20"/>
                <w:szCs w:val="20"/>
              </w:rPr>
              <w:t>Danışmanı olduğum</w:t>
            </w:r>
            <w:r w:rsidR="00DF5C2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55723">
              <w:rPr>
                <w:rFonts w:ascii="Garamond" w:hAnsi="Garamond"/>
                <w:sz w:val="20"/>
              </w:rPr>
              <w:t>öğrenci</w:t>
            </w:r>
            <w:r w:rsidR="00DF5C27" w:rsidRPr="00763F00">
              <w:rPr>
                <w:rFonts w:ascii="Garamond" w:hAnsi="Garamond"/>
                <w:sz w:val="20"/>
              </w:rPr>
              <w:t xml:space="preserve"> derslerini ve seminerini başarıyla tamamlamış olup</w:t>
            </w:r>
            <w:r w:rsidR="00DF5C27">
              <w:rPr>
                <w:rFonts w:ascii="Garamond" w:hAnsi="Garamond"/>
                <w:sz w:val="20"/>
              </w:rPr>
              <w:t>,</w:t>
            </w:r>
            <w:r w:rsidR="00DF5C27" w:rsidRPr="00763F00">
              <w:rPr>
                <w:rFonts w:ascii="Garamond" w:hAnsi="Garamond"/>
                <w:sz w:val="20"/>
              </w:rPr>
              <w:t xml:space="preserve"> </w:t>
            </w:r>
            <w:r w:rsidR="00DF5C27" w:rsidRPr="00763F00">
              <w:rPr>
                <w:rFonts w:ascii="Garamond" w:hAnsi="Garamond"/>
                <w:bCs/>
                <w:color w:val="000000"/>
                <w:sz w:val="20"/>
              </w:rPr>
              <w:t xml:space="preserve">Necmettin Erbakan Üniversitesi Bilimsel Araştırma ve Yayın Etiği Yönergesi kapsamında belirlenmiş </w:t>
            </w:r>
            <w:r w:rsidR="00655723">
              <w:rPr>
                <w:rFonts w:ascii="Garamond" w:hAnsi="Garamond"/>
                <w:bCs/>
                <w:color w:val="000000"/>
                <w:sz w:val="20"/>
              </w:rPr>
              <w:t>olan</w:t>
            </w:r>
            <w:r w:rsidR="00DF5C27" w:rsidRPr="00763F00">
              <w:rPr>
                <w:rFonts w:ascii="Garamond" w:hAnsi="Garamond"/>
                <w:bCs/>
                <w:color w:val="000000"/>
                <w:sz w:val="20"/>
              </w:rPr>
              <w:t xml:space="preserve"> </w:t>
            </w:r>
            <w:r w:rsidR="00DF5C27">
              <w:rPr>
                <w:rFonts w:ascii="Garamond" w:hAnsi="Garamond"/>
                <w:bCs/>
                <w:color w:val="000000"/>
                <w:sz w:val="20"/>
              </w:rPr>
              <w:t>yukarıdak</w:t>
            </w:r>
            <w:r w:rsidR="00DF5C27" w:rsidRPr="00763F00">
              <w:rPr>
                <w:rFonts w:ascii="Garamond" w:hAnsi="Garamond"/>
                <w:bCs/>
                <w:color w:val="000000"/>
                <w:sz w:val="20"/>
              </w:rPr>
              <w:t>i</w:t>
            </w:r>
            <w:r w:rsidR="00DF5C27" w:rsidRPr="00763F00">
              <w:rPr>
                <w:rFonts w:ascii="Garamond" w:hAnsi="Garamond"/>
                <w:sz w:val="20"/>
              </w:rPr>
              <w:t xml:space="preserve"> tez konusunu </w:t>
            </w:r>
            <w:r w:rsidR="0097143D">
              <w:rPr>
                <w:rFonts w:ascii="Garamond" w:hAnsi="Garamond"/>
                <w:sz w:val="20"/>
              </w:rPr>
              <w:t>çalışması</w:t>
            </w:r>
            <w:r w:rsidR="00DF5C27" w:rsidRPr="00763F00">
              <w:rPr>
                <w:rFonts w:ascii="Garamond" w:hAnsi="Garamond"/>
                <w:sz w:val="20"/>
              </w:rPr>
              <w:t xml:space="preserve"> uygun görülmüştür.</w:t>
            </w:r>
          </w:p>
          <w:p w:rsidR="00DF5C27" w:rsidRPr="008D33BA" w:rsidRDefault="000362F7" w:rsidP="00201D27">
            <w:pPr>
              <w:spacing w:after="12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ab/>
            </w:r>
            <w:r w:rsidR="00DF5C27">
              <w:rPr>
                <w:rFonts w:ascii="Garamond" w:hAnsi="Garamond"/>
                <w:sz w:val="20"/>
              </w:rPr>
              <w:t>Gereğini bilgilerinize arz ederim.</w:t>
            </w:r>
          </w:p>
        </w:tc>
      </w:tr>
      <w:tr w:rsidR="00740CE0" w:rsidRPr="00F55BA4" w:rsidTr="00E02029">
        <w:trPr>
          <w:trHeight w:val="468"/>
        </w:trPr>
        <w:tc>
          <w:tcPr>
            <w:tcW w:w="5529" w:type="dxa"/>
            <w:vAlign w:val="center"/>
          </w:tcPr>
          <w:p w:rsidR="00740CE0" w:rsidRPr="00E53C9C" w:rsidRDefault="00740CE0" w:rsidP="00740CE0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740CE0" w:rsidRDefault="00041976" w:rsidP="00740CE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C05190B37E2C48859AE8A3E54F3590A1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05046479" w:edGrp="everyone"/>
                <w:r w:rsidR="00740CE0" w:rsidRPr="00CC69CF">
                  <w:rPr>
                    <w:rStyle w:val="YerTutucuMetni"/>
                  </w:rPr>
                  <w:t xml:space="preserve">Tarih </w:t>
                </w:r>
                <w:r w:rsidR="00740CE0">
                  <w:rPr>
                    <w:rStyle w:val="YerTutucuMetni"/>
                  </w:rPr>
                  <w:t>Seçiniz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505046479"/>
              </w:sdtContent>
            </w:sdt>
          </w:p>
          <w:p w:rsidR="00740CE0" w:rsidRDefault="00041976" w:rsidP="00740CE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788041354"/>
                <w:placeholder>
                  <w:docPart w:val="08DA70E8C2A8497A9D5628214796FE8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70136836" w:edGrp="everyone"/>
                <w:r w:rsidR="00EB1584" w:rsidRPr="005F52D7">
                  <w:rPr>
                    <w:rStyle w:val="YerTutucuMetni"/>
                  </w:rPr>
                  <w:t>Unvan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870136836"/>
              </w:sdtContent>
            </w:sdt>
            <w:r w:rsidR="00740CE0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ED58C4F80D6845E3AE9477418327D26B"/>
                </w:placeholder>
                <w:showingPlcHdr/>
                <w15:color w:val="FF0000"/>
                <w:text/>
              </w:sdtPr>
              <w:sdtEndPr/>
              <w:sdtContent>
                <w:permStart w:id="346119351" w:edGrp="everyone"/>
                <w:r w:rsidR="00740CE0">
                  <w:rPr>
                    <w:rStyle w:val="YerTutucuMetni"/>
                  </w:rPr>
                  <w:t>Danışman</w:t>
                </w:r>
                <w:r w:rsidR="00740CE0" w:rsidRPr="00B014E3">
                  <w:rPr>
                    <w:rStyle w:val="YerTutucuMetni"/>
                  </w:rPr>
                  <w:t xml:space="preserve"> Adı SOYADI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346119351"/>
              </w:sdtContent>
            </w:sdt>
          </w:p>
          <w:p w:rsidR="000F2830" w:rsidRDefault="000F2830" w:rsidP="00740CE0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740CE0" w:rsidRPr="00F55BA4" w:rsidRDefault="00740CE0" w:rsidP="00740CE0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F5C27" w:rsidRPr="005D2748" w:rsidRDefault="00DF5C27" w:rsidP="00DF5C27">
      <w:pPr>
        <w:spacing w:after="0" w:line="240" w:lineRule="auto"/>
        <w:rPr>
          <w:rFonts w:ascii="Garamond" w:hAnsi="Garamond"/>
          <w:sz w:val="12"/>
          <w:szCs w:val="12"/>
        </w:rPr>
      </w:pPr>
    </w:p>
    <w:p w:rsidR="008D33BA" w:rsidRPr="008D33BA" w:rsidRDefault="008D33BA" w:rsidP="00DF5C27">
      <w:pPr>
        <w:spacing w:after="0" w:line="240" w:lineRule="auto"/>
        <w:rPr>
          <w:rFonts w:ascii="Garamond" w:hAnsi="Garamond"/>
          <w:sz w:val="12"/>
          <w:szCs w:val="12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206"/>
        <w:gridCol w:w="1284"/>
      </w:tblGrid>
      <w:tr w:rsidR="00F569ED" w:rsidRPr="008B06A5" w:rsidTr="00740CE0">
        <w:trPr>
          <w:tblCellSpacing w:w="20" w:type="dxa"/>
        </w:trPr>
        <w:tc>
          <w:tcPr>
            <w:tcW w:w="9146" w:type="dxa"/>
            <w:vAlign w:val="center"/>
          </w:tcPr>
          <w:p w:rsidR="00F569ED" w:rsidRPr="00EA2FEF" w:rsidRDefault="00F569ED" w:rsidP="0017646E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F569ED" w:rsidRPr="005D2748" w:rsidRDefault="0090594E" w:rsidP="0090594E">
            <w:pPr>
              <w:jc w:val="center"/>
              <w:rPr>
                <w:rFonts w:ascii="Garamond" w:hAnsi="Garamond"/>
                <w:b/>
                <w:szCs w:val="20"/>
              </w:rPr>
            </w:pPr>
            <w:r>
              <w:rPr>
                <w:rFonts w:ascii="Garamond" w:hAnsi="Garamond"/>
                <w:b/>
                <w:szCs w:val="20"/>
              </w:rPr>
              <w:t>Evet/Hayır</w:t>
            </w:r>
            <w:r w:rsidR="006B0406">
              <w:rPr>
                <w:rFonts w:ascii="Garamond" w:hAnsi="Garamond"/>
                <w:b/>
                <w:szCs w:val="20"/>
              </w:rPr>
              <w:t>*</w:t>
            </w:r>
          </w:p>
        </w:tc>
      </w:tr>
      <w:tr w:rsidR="00F569ED" w:rsidRPr="008B06A5" w:rsidTr="00740CE0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F569ED" w:rsidRPr="00EA2FEF" w:rsidRDefault="00F569ED" w:rsidP="0036047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FE6DDC">
              <w:rPr>
                <w:rFonts w:ascii="Garamond" w:hAnsi="Garamond"/>
                <w:sz w:val="20"/>
                <w:szCs w:val="20"/>
              </w:rPr>
              <w:t>ez önerisinin başlığı açık ve anlaşılır olup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  <w:r w:rsidRPr="00FE6DDC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hazırlanacak tezin</w:t>
            </w:r>
            <w:r w:rsidRPr="00FE6DDC">
              <w:rPr>
                <w:rFonts w:ascii="Garamond" w:hAnsi="Garamond"/>
                <w:sz w:val="20"/>
                <w:szCs w:val="20"/>
              </w:rPr>
              <w:t xml:space="preserve"> içeriğini yansıt</w:t>
            </w:r>
            <w:r w:rsidR="00360477">
              <w:rPr>
                <w:rFonts w:ascii="Garamond" w:hAnsi="Garamond"/>
                <w:sz w:val="20"/>
                <w:szCs w:val="20"/>
              </w:rPr>
              <w:t>ıyor mu?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F569ED" w:rsidRPr="005D2748" w:rsidRDefault="00041976" w:rsidP="001764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264687812"/>
                <w:placeholder>
                  <w:docPart w:val="0F79201E7293402AA5A354D3E9828BEC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742751537" w:edGrp="everyone"/>
                <w:r w:rsidR="00740CE0">
                  <w:rPr>
                    <w:rStyle w:val="YerTutucuMetni"/>
                  </w:rPr>
                  <w:t>S</w:t>
                </w:r>
                <w:r w:rsidR="00740CE0" w:rsidRPr="00D124F2">
                  <w:rPr>
                    <w:rStyle w:val="YerTutucuMetni"/>
                  </w:rPr>
                  <w:t>eçin</w:t>
                </w:r>
                <w:r w:rsidR="00740CE0">
                  <w:rPr>
                    <w:rStyle w:val="YerTutucuMetni"/>
                  </w:rPr>
                  <w:t>iz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1742751537"/>
              </w:sdtContent>
            </w:sdt>
          </w:p>
        </w:tc>
      </w:tr>
      <w:tr w:rsidR="00F569ED" w:rsidRPr="008B06A5" w:rsidTr="00740CE0">
        <w:trPr>
          <w:tblCellSpacing w:w="20" w:type="dxa"/>
        </w:trPr>
        <w:tc>
          <w:tcPr>
            <w:tcW w:w="9146" w:type="dxa"/>
            <w:vAlign w:val="center"/>
          </w:tcPr>
          <w:p w:rsidR="00F569ED" w:rsidRPr="00EA2FEF" w:rsidRDefault="00F569ED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Problem durumu açık ve anlaşılır bir biçimde ortaya konmuş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224" w:type="dxa"/>
            <w:vAlign w:val="center"/>
          </w:tcPr>
          <w:p w:rsidR="00F569ED" w:rsidRPr="005D2748" w:rsidRDefault="00041976" w:rsidP="0017646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929418728"/>
                <w:placeholder>
                  <w:docPart w:val="495B5E1CF6144693BE157A5B19CBCACC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891094213" w:edGrp="everyone"/>
                <w:r w:rsidR="00740CE0">
                  <w:rPr>
                    <w:rStyle w:val="YerTutucuMetni"/>
                  </w:rPr>
                  <w:t>S</w:t>
                </w:r>
                <w:r w:rsidR="00740CE0" w:rsidRPr="00D124F2">
                  <w:rPr>
                    <w:rStyle w:val="YerTutucuMetni"/>
                  </w:rPr>
                  <w:t>eçin</w:t>
                </w:r>
                <w:r w:rsidR="00740CE0">
                  <w:rPr>
                    <w:rStyle w:val="YerTutucuMetni"/>
                  </w:rPr>
                  <w:t>iz</w:t>
                </w:r>
                <w:r w:rsidR="007D5D08">
                  <w:rPr>
                    <w:rStyle w:val="YerTutucuMetni"/>
                  </w:rPr>
                  <w:t xml:space="preserve"> </w:t>
                </w:r>
                <w:permEnd w:id="891094213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7D5D08" w:rsidRPr="00EA2FEF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Araştırmanın amacı açık ve anlaşılır bir biçimde ortaya konmuş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7D5D08" w:rsidRPr="005D2748" w:rsidRDefault="00041976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885148339"/>
                <w:placeholder>
                  <w:docPart w:val="1333B331D1FE4B1194A8F39CD2CCF187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46840451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246840451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vAlign w:val="center"/>
          </w:tcPr>
          <w:p w:rsidR="007D5D08" w:rsidRPr="00EA2FEF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Araştırmanın önemi ve alana katkısı açık ve anlaşılır bir biçimde ortaya konmuş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224" w:type="dxa"/>
            <w:vAlign w:val="center"/>
          </w:tcPr>
          <w:p w:rsidR="007D5D08" w:rsidRPr="005D2748" w:rsidRDefault="00041976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77103569"/>
                <w:placeholder>
                  <w:docPart w:val="8B74CC9662AE4EC988FDC229FDC8F602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071584945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1071584945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7D5D08" w:rsidRPr="00EA2FEF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Araştırma soruları amaca uygun ve açık bir biçimde ortaya konmuş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mu?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7D5D08" w:rsidRPr="005D2748" w:rsidRDefault="00041976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82073234"/>
                <w:placeholder>
                  <w:docPart w:val="367CBA3F47384D4696A8FD59F65BF658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984066216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1984066216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vAlign w:val="center"/>
          </w:tcPr>
          <w:p w:rsidR="007D5D08" w:rsidRPr="006E1466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Yöntem araştırmanın amacına uygun bir biçimde belirlenmiş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mi?</w:t>
            </w:r>
          </w:p>
        </w:tc>
        <w:tc>
          <w:tcPr>
            <w:tcW w:w="1224" w:type="dxa"/>
            <w:vAlign w:val="center"/>
          </w:tcPr>
          <w:p w:rsidR="007D5D08" w:rsidRPr="005D2748" w:rsidRDefault="00041976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1072395614"/>
                <w:placeholder>
                  <w:docPart w:val="79571BB757C1470A86919CFFC5D0D53B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496199843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1496199843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7D5D08" w:rsidRPr="00FE6DDC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Yönteme ilişkin detaylar (model, evren/örneklem/çalışma grubu, varsa veri toplama aracı/veri toplama/veri analiz teknikleri) kullanım gerekçeleri ile birlikte açıklanmış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mı?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7D5D08" w:rsidRPr="005D2748" w:rsidRDefault="00041976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2062943488"/>
                <w:placeholder>
                  <w:docPart w:val="92EA713A5E4140F49CD093B542094BEE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695229276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1695229276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vAlign w:val="center"/>
          </w:tcPr>
          <w:p w:rsidR="007D5D08" w:rsidRPr="00EA2FEF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FE6DDC">
              <w:rPr>
                <w:rFonts w:ascii="Garamond" w:hAnsi="Garamond"/>
                <w:sz w:val="20"/>
                <w:szCs w:val="20"/>
              </w:rPr>
              <w:t>ez önerisinin içeriği mantıksal bir bütünlük ve akış içinde hazırlanmış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mı?</w:t>
            </w:r>
          </w:p>
        </w:tc>
        <w:tc>
          <w:tcPr>
            <w:tcW w:w="1224" w:type="dxa"/>
            <w:vAlign w:val="center"/>
          </w:tcPr>
          <w:p w:rsidR="007D5D08" w:rsidRPr="005D2748" w:rsidRDefault="00041976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958487981"/>
                <w:placeholder>
                  <w:docPart w:val="346F5ACA1E414826BB3DB94DD7295940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1545493168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1545493168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7D5D08" w:rsidRPr="006E1466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 w:rsidRPr="00FE6DDC">
              <w:rPr>
                <w:rFonts w:ascii="Garamond" w:hAnsi="Garamond"/>
                <w:sz w:val="20"/>
                <w:szCs w:val="20"/>
              </w:rPr>
              <w:t>Ulusal ve uluslararası kaynakl</w:t>
            </w:r>
            <w:r>
              <w:rPr>
                <w:rFonts w:ascii="Garamond" w:hAnsi="Garamond"/>
                <w:sz w:val="20"/>
                <w:szCs w:val="20"/>
              </w:rPr>
              <w:t>ara yeterince yer verilmiş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mi?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E6DDC">
              <w:rPr>
                <w:rFonts w:ascii="Garamond" w:hAnsi="Garamond"/>
                <w:sz w:val="20"/>
                <w:szCs w:val="20"/>
              </w:rPr>
              <w:t>(</w:t>
            </w:r>
            <w:r>
              <w:rPr>
                <w:rFonts w:ascii="Garamond" w:hAnsi="Garamond"/>
                <w:sz w:val="20"/>
                <w:szCs w:val="20"/>
              </w:rPr>
              <w:t>Konu</w:t>
            </w:r>
            <w:r w:rsidRPr="00FE6DDC">
              <w:rPr>
                <w:rFonts w:ascii="Garamond" w:hAnsi="Garamond"/>
                <w:sz w:val="20"/>
                <w:szCs w:val="20"/>
              </w:rPr>
              <w:t>dan kaynaklanan özel durumlar hariç).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7D5D08" w:rsidRPr="005D2748" w:rsidRDefault="00041976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747272483"/>
                <w:placeholder>
                  <w:docPart w:val="91CFA8418D86452693D6BF80360F57D5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48433685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48433685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vAlign w:val="center"/>
          </w:tcPr>
          <w:p w:rsidR="007D5D08" w:rsidRPr="006E1466" w:rsidRDefault="007D5D08" w:rsidP="0036047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</w:t>
            </w:r>
            <w:r w:rsidRPr="00FE6DDC">
              <w:rPr>
                <w:rFonts w:ascii="Garamond" w:hAnsi="Garamond"/>
                <w:sz w:val="20"/>
                <w:szCs w:val="20"/>
              </w:rPr>
              <w:t>ez önerisinin hazırlanmasında kullanılan kaynaklar güncel</w:t>
            </w:r>
            <w:r w:rsidR="00360477">
              <w:rPr>
                <w:rFonts w:ascii="Garamond" w:hAnsi="Garamond"/>
                <w:sz w:val="20"/>
                <w:szCs w:val="20"/>
              </w:rPr>
              <w:t xml:space="preserve"> mi?</w:t>
            </w:r>
          </w:p>
        </w:tc>
        <w:tc>
          <w:tcPr>
            <w:tcW w:w="1224" w:type="dxa"/>
            <w:vAlign w:val="center"/>
          </w:tcPr>
          <w:p w:rsidR="007D5D08" w:rsidRPr="005D2748" w:rsidRDefault="00041976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443511178"/>
                <w:placeholder>
                  <w:docPart w:val="3EB5FA861C6847DD9F061BFF8BB746C6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2064256697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2064256697"/>
              </w:sdtContent>
            </w:sdt>
          </w:p>
        </w:tc>
      </w:tr>
      <w:tr w:rsidR="007D5D08" w:rsidRPr="008B06A5" w:rsidTr="00740CE0">
        <w:trPr>
          <w:tblCellSpacing w:w="20" w:type="dxa"/>
        </w:trPr>
        <w:tc>
          <w:tcPr>
            <w:tcW w:w="9146" w:type="dxa"/>
            <w:shd w:val="clear" w:color="auto" w:fill="D9D9D9" w:themeFill="background1" w:themeFillShade="D9"/>
            <w:vAlign w:val="center"/>
          </w:tcPr>
          <w:p w:rsidR="007D5D08" w:rsidRDefault="00360477" w:rsidP="007D5D0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Araştırma etik açıdan uygu mu?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7D5D08" w:rsidRPr="005D2748" w:rsidRDefault="00041976" w:rsidP="007D5D0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Evet veya Hayır Seçiniz"/>
                <w:tag w:val="Evet veya Hayır Seçiniz"/>
                <w:id w:val="-1410543024"/>
                <w:placeholder>
                  <w:docPart w:val="9DB0924C27E343939E5A1085AAA3335D"/>
                </w:placeholder>
                <w:showingPlcHdr/>
                <w15:color w:val="FF0000"/>
                <w:dropDownList>
                  <w:listItem w:value="Bir öğe seçin."/>
                  <w:listItem w:displayText="Evet" w:value="Evet"/>
                  <w:listItem w:displayText="Hayır" w:value="Hayır"/>
                </w:dropDownList>
              </w:sdtPr>
              <w:sdtEndPr/>
              <w:sdtContent>
                <w:permStart w:id="368854567" w:edGrp="everyone"/>
                <w:r w:rsidR="007D5D08">
                  <w:rPr>
                    <w:rStyle w:val="YerTutucuMetni"/>
                  </w:rPr>
                  <w:t>S</w:t>
                </w:r>
                <w:r w:rsidR="007D5D08" w:rsidRPr="00D124F2">
                  <w:rPr>
                    <w:rStyle w:val="YerTutucuMetni"/>
                  </w:rPr>
                  <w:t>eçin</w:t>
                </w:r>
                <w:r w:rsidR="007D5D08">
                  <w:rPr>
                    <w:rStyle w:val="YerTutucuMetni"/>
                  </w:rPr>
                  <w:t xml:space="preserve">iz </w:t>
                </w:r>
                <w:permEnd w:id="368854567"/>
              </w:sdtContent>
            </w:sdt>
          </w:p>
        </w:tc>
      </w:tr>
    </w:tbl>
    <w:p w:rsidR="00AD59F2" w:rsidRPr="006B0406" w:rsidRDefault="006B0406" w:rsidP="00AD59F2">
      <w:pPr>
        <w:tabs>
          <w:tab w:val="left" w:pos="426"/>
        </w:tabs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6B0406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6B0406">
        <w:rPr>
          <w:rFonts w:ascii="Arial Narrow" w:hAnsi="Arial Narrow"/>
          <w:i/>
          <w:color w:val="FF0000"/>
          <w:sz w:val="18"/>
          <w:szCs w:val="18"/>
        </w:rPr>
        <w:t>Tez önerisinin enstitü yönetim kurulunda onaylanması için tüm maddelerin “evet” olması zorunludur.</w:t>
      </w:r>
    </w:p>
    <w:p w:rsidR="006B0406" w:rsidRPr="00F379C7" w:rsidRDefault="006B0406" w:rsidP="00AD59F2">
      <w:pPr>
        <w:tabs>
          <w:tab w:val="left" w:pos="426"/>
        </w:tabs>
        <w:spacing w:after="0" w:line="240" w:lineRule="auto"/>
        <w:rPr>
          <w:rFonts w:ascii="Garamond" w:hAnsi="Garamond"/>
          <w:b/>
          <w:color w:val="FF0000"/>
          <w:sz w:val="12"/>
          <w:szCs w:val="12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51E10" w:rsidTr="00DA7336">
        <w:tc>
          <w:tcPr>
            <w:tcW w:w="10490" w:type="dxa"/>
            <w:tcBorders>
              <w:bottom w:val="single" w:sz="4" w:space="0" w:color="auto"/>
            </w:tcBorders>
          </w:tcPr>
          <w:p w:rsidR="00151E10" w:rsidRDefault="00151E10" w:rsidP="00DA733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151E10" w:rsidRPr="001B75EC" w:rsidTr="00DA7336">
        <w:tc>
          <w:tcPr>
            <w:tcW w:w="10490" w:type="dxa"/>
            <w:tcBorders>
              <w:top w:val="single" w:sz="4" w:space="0" w:color="auto"/>
            </w:tcBorders>
          </w:tcPr>
          <w:p w:rsidR="00151E10" w:rsidRPr="001B75EC" w:rsidRDefault="00151E10" w:rsidP="00DA7336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 w:rsidRPr="001B75EC">
              <w:rPr>
                <w:rFonts w:ascii="Garamond" w:hAnsi="Garamond"/>
                <w:sz w:val="20"/>
                <w:szCs w:val="20"/>
              </w:rPr>
              <w:t xml:space="preserve">1- </w:t>
            </w:r>
            <w:r w:rsidR="006668F4" w:rsidRPr="0031581C">
              <w:rPr>
                <w:rFonts w:ascii="Garamond" w:hAnsi="Garamond"/>
                <w:sz w:val="20"/>
                <w:szCs w:val="20"/>
              </w:rPr>
              <w:t xml:space="preserve">A4 boyutunda kağıda tek taraflı </w:t>
            </w:r>
            <w:r w:rsidR="006668F4">
              <w:rPr>
                <w:rFonts w:ascii="Garamond" w:hAnsi="Garamond"/>
                <w:sz w:val="20"/>
                <w:szCs w:val="20"/>
              </w:rPr>
              <w:t>basılmış t</w:t>
            </w:r>
            <w:r w:rsidR="006668F4" w:rsidRPr="001B75EC">
              <w:rPr>
                <w:rFonts w:ascii="Garamond" w:hAnsi="Garamond"/>
                <w:bCs/>
                <w:sz w:val="20"/>
                <w:szCs w:val="20"/>
              </w:rPr>
              <w:t>ez önerisi</w:t>
            </w:r>
            <w:r w:rsidRPr="001B75EC">
              <w:rPr>
                <w:rFonts w:ascii="Garamond" w:hAnsi="Garamond"/>
                <w:bCs/>
                <w:sz w:val="20"/>
                <w:szCs w:val="20"/>
              </w:rPr>
              <w:t xml:space="preserve"> (Tez önerisi hazırlama kılavuzu dikkate alınarak ve tez önerisi şablonu kullanılarak hazırlanmalıdır.)</w:t>
            </w:r>
          </w:p>
        </w:tc>
      </w:tr>
      <w:tr w:rsidR="00151E10" w:rsidTr="00DA7336">
        <w:tc>
          <w:tcPr>
            <w:tcW w:w="10490" w:type="dxa"/>
          </w:tcPr>
          <w:p w:rsidR="00151E10" w:rsidRDefault="00151E10" w:rsidP="00DA7336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2-</w:t>
            </w:r>
            <w:r w:rsidRPr="00FD282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6E3406">
              <w:rPr>
                <w:rFonts w:ascii="Garamond" w:hAnsi="Garamond"/>
                <w:sz w:val="20"/>
                <w:szCs w:val="20"/>
              </w:rPr>
              <w:t>YÖK tez veri giriş formu (</w:t>
            </w:r>
            <w:hyperlink r:id="rId6" w:history="1">
              <w:r w:rsidRPr="00A2681D">
                <w:rPr>
                  <w:rStyle w:val="Kpr"/>
                  <w:rFonts w:ascii="Garamond" w:hAnsi="Garamond"/>
                  <w:sz w:val="20"/>
                  <w:szCs w:val="20"/>
                </w:rPr>
                <w:t>tez.yok.gov.tr</w:t>
              </w:r>
            </w:hyperlink>
            <w:r w:rsidRPr="00E43DF9">
              <w:rPr>
                <w:rFonts w:ascii="Garamond" w:hAnsi="Garamond"/>
                <w:sz w:val="20"/>
                <w:szCs w:val="20"/>
              </w:rPr>
              <w:t xml:space="preserve"> adresinden alınacak</w:t>
            </w:r>
            <w:r w:rsidRPr="006E3406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151E10" w:rsidTr="00DA7336">
        <w:tc>
          <w:tcPr>
            <w:tcW w:w="10490" w:type="dxa"/>
          </w:tcPr>
          <w:p w:rsidR="00151E10" w:rsidRDefault="00151E10" w:rsidP="00BA504C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3-</w:t>
            </w:r>
            <w:r w:rsidRPr="00FD2825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Etik kurul t</w:t>
            </w:r>
            <w:r w:rsidRPr="00E820E8">
              <w:rPr>
                <w:rFonts w:ascii="Garamond" w:hAnsi="Garamond"/>
                <w:sz w:val="20"/>
                <w:szCs w:val="20"/>
              </w:rPr>
              <w:t xml:space="preserve">aahhütname </w:t>
            </w:r>
            <w:r>
              <w:rPr>
                <w:rFonts w:ascii="Garamond" w:hAnsi="Garamond"/>
                <w:sz w:val="20"/>
                <w:szCs w:val="20"/>
              </w:rPr>
              <w:t>f</w:t>
            </w:r>
            <w:r w:rsidRPr="00E820E8">
              <w:rPr>
                <w:rFonts w:ascii="Garamond" w:hAnsi="Garamond"/>
                <w:sz w:val="20"/>
                <w:szCs w:val="20"/>
              </w:rPr>
              <w:t>ormu</w:t>
            </w:r>
          </w:p>
        </w:tc>
      </w:tr>
    </w:tbl>
    <w:p w:rsidR="00151E10" w:rsidRPr="008D33BA" w:rsidRDefault="00151E10" w:rsidP="00AD59F2">
      <w:pPr>
        <w:spacing w:after="0" w:line="240" w:lineRule="auto"/>
        <w:rPr>
          <w:rFonts w:ascii="Garamond" w:hAnsi="Garamond"/>
          <w:sz w:val="12"/>
          <w:szCs w:val="12"/>
        </w:rPr>
      </w:pPr>
    </w:p>
    <w:sectPr w:rsidR="00151E10" w:rsidRPr="008D33BA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976" w:rsidRDefault="00041976" w:rsidP="00850675">
      <w:pPr>
        <w:spacing w:after="0" w:line="240" w:lineRule="auto"/>
      </w:pPr>
      <w:r>
        <w:separator/>
      </w:r>
    </w:p>
  </w:endnote>
  <w:endnote w:type="continuationSeparator" w:id="0">
    <w:p w:rsidR="00041976" w:rsidRDefault="0004197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5C" w:rsidRDefault="006969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5C" w:rsidRDefault="006969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976" w:rsidRDefault="00041976" w:rsidP="00850675">
      <w:pPr>
        <w:spacing w:after="0" w:line="240" w:lineRule="auto"/>
      </w:pPr>
      <w:r>
        <w:separator/>
      </w:r>
    </w:p>
  </w:footnote>
  <w:footnote w:type="continuationSeparator" w:id="0">
    <w:p w:rsidR="00041976" w:rsidRDefault="0004197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5C" w:rsidRDefault="006969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0362F7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0362F7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0362F7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0362F7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0362F7" w:rsidRDefault="003F2E69" w:rsidP="001F7DE4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 w:rsidRPr="000362F7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AB51DE" w:rsidP="00AB51D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521A3E3A" wp14:editId="53D208D1">
                <wp:extent cx="647700" cy="647700"/>
                <wp:effectExtent l="0" t="0" r="0" b="0"/>
                <wp:docPr id="3" name="Resim 3" descr="D:\Belgelerim\Eğitim Bilimleri\EB Enstitü web\Yeni Web_tamamını değiştir\EBE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D:\Belgelerim\Eğitim Bilimleri\EB Enstitü web\Yeni Web_tamamını değiştir\EBE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AD59F2" w:rsidP="004128E8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Tez Önerisi </w:t>
          </w:r>
          <w:r w:rsidR="000F2830">
            <w:rPr>
              <w:rFonts w:ascii="Garamond" w:hAnsi="Garamond"/>
              <w:b/>
              <w:sz w:val="24"/>
              <w:szCs w:val="24"/>
            </w:rPr>
            <w:t xml:space="preserve">Değerlendirme </w:t>
          </w:r>
          <w:r w:rsidRPr="00574751">
            <w:rPr>
              <w:rFonts w:ascii="Garamond" w:hAnsi="Garamond"/>
              <w:b/>
              <w:sz w:val="24"/>
              <w:szCs w:val="24"/>
            </w:rPr>
            <w:t>Formu</w:t>
          </w:r>
        </w:p>
      </w:tc>
    </w:tr>
  </w:tbl>
  <w:p w:rsidR="00850675" w:rsidRPr="00850675" w:rsidRDefault="00850675" w:rsidP="0069695C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5C" w:rsidRDefault="006969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vWjtvWkApBK+UXmXx8W4EcRJaia8gmpeLJvuwzmToJj/n+uPj7JKkgQsFLzvi5S9OOVZrGUIyFt3aPxSWhawQ==" w:salt="7W0U2EGsdCfG4RAVwEBn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267DD"/>
    <w:rsid w:val="00035D6A"/>
    <w:rsid w:val="000362F7"/>
    <w:rsid w:val="000365D6"/>
    <w:rsid w:val="000416C4"/>
    <w:rsid w:val="00041976"/>
    <w:rsid w:val="00056C55"/>
    <w:rsid w:val="00070994"/>
    <w:rsid w:val="000718AF"/>
    <w:rsid w:val="0009090C"/>
    <w:rsid w:val="00097164"/>
    <w:rsid w:val="000A00EC"/>
    <w:rsid w:val="000B5B62"/>
    <w:rsid w:val="000B7721"/>
    <w:rsid w:val="000F2830"/>
    <w:rsid w:val="00107C2B"/>
    <w:rsid w:val="001121EE"/>
    <w:rsid w:val="0014253A"/>
    <w:rsid w:val="001443A0"/>
    <w:rsid w:val="00151E10"/>
    <w:rsid w:val="00152283"/>
    <w:rsid w:val="00161B98"/>
    <w:rsid w:val="00170862"/>
    <w:rsid w:val="00174324"/>
    <w:rsid w:val="0017690D"/>
    <w:rsid w:val="001A0A09"/>
    <w:rsid w:val="001A3BC0"/>
    <w:rsid w:val="001B1073"/>
    <w:rsid w:val="001B1CE3"/>
    <w:rsid w:val="001C589A"/>
    <w:rsid w:val="001D6183"/>
    <w:rsid w:val="001E6C8C"/>
    <w:rsid w:val="001F2108"/>
    <w:rsid w:val="001F5866"/>
    <w:rsid w:val="001F7DE4"/>
    <w:rsid w:val="0021068E"/>
    <w:rsid w:val="002106D5"/>
    <w:rsid w:val="00211279"/>
    <w:rsid w:val="002121FB"/>
    <w:rsid w:val="00217B3E"/>
    <w:rsid w:val="0022242A"/>
    <w:rsid w:val="00235D98"/>
    <w:rsid w:val="00255735"/>
    <w:rsid w:val="00265EF1"/>
    <w:rsid w:val="00284FE1"/>
    <w:rsid w:val="002A7067"/>
    <w:rsid w:val="002B0DCA"/>
    <w:rsid w:val="00300A93"/>
    <w:rsid w:val="003144BD"/>
    <w:rsid w:val="003521B5"/>
    <w:rsid w:val="00354011"/>
    <w:rsid w:val="00360477"/>
    <w:rsid w:val="00375BCC"/>
    <w:rsid w:val="00377320"/>
    <w:rsid w:val="00377AE4"/>
    <w:rsid w:val="00383E16"/>
    <w:rsid w:val="00390068"/>
    <w:rsid w:val="00391F75"/>
    <w:rsid w:val="003B2800"/>
    <w:rsid w:val="003B723E"/>
    <w:rsid w:val="003E224B"/>
    <w:rsid w:val="003E2354"/>
    <w:rsid w:val="003E5B22"/>
    <w:rsid w:val="003F2E69"/>
    <w:rsid w:val="004128E8"/>
    <w:rsid w:val="00414386"/>
    <w:rsid w:val="0043296A"/>
    <w:rsid w:val="00441B6A"/>
    <w:rsid w:val="00441E68"/>
    <w:rsid w:val="004456BD"/>
    <w:rsid w:val="00467190"/>
    <w:rsid w:val="004770F7"/>
    <w:rsid w:val="00484843"/>
    <w:rsid w:val="00496630"/>
    <w:rsid w:val="004B35DA"/>
    <w:rsid w:val="004D307D"/>
    <w:rsid w:val="004E1D70"/>
    <w:rsid w:val="004E417B"/>
    <w:rsid w:val="004E590A"/>
    <w:rsid w:val="004F0DC2"/>
    <w:rsid w:val="004F2F29"/>
    <w:rsid w:val="005002AB"/>
    <w:rsid w:val="00500782"/>
    <w:rsid w:val="00503D42"/>
    <w:rsid w:val="005063A9"/>
    <w:rsid w:val="005123E3"/>
    <w:rsid w:val="00516BE9"/>
    <w:rsid w:val="005275C9"/>
    <w:rsid w:val="00537460"/>
    <w:rsid w:val="00544C10"/>
    <w:rsid w:val="005919BA"/>
    <w:rsid w:val="005A3F1D"/>
    <w:rsid w:val="005B1D41"/>
    <w:rsid w:val="005D0620"/>
    <w:rsid w:val="005D2748"/>
    <w:rsid w:val="005F2316"/>
    <w:rsid w:val="005F5961"/>
    <w:rsid w:val="005F7981"/>
    <w:rsid w:val="006119AD"/>
    <w:rsid w:val="00612E86"/>
    <w:rsid w:val="00622933"/>
    <w:rsid w:val="006338E9"/>
    <w:rsid w:val="00653DC0"/>
    <w:rsid w:val="00655723"/>
    <w:rsid w:val="00666349"/>
    <w:rsid w:val="006668F4"/>
    <w:rsid w:val="0066739E"/>
    <w:rsid w:val="0069226E"/>
    <w:rsid w:val="0069695C"/>
    <w:rsid w:val="006B0406"/>
    <w:rsid w:val="006C534D"/>
    <w:rsid w:val="006C6996"/>
    <w:rsid w:val="006C6FBE"/>
    <w:rsid w:val="006D36F4"/>
    <w:rsid w:val="006D6A02"/>
    <w:rsid w:val="006E1466"/>
    <w:rsid w:val="006E6C33"/>
    <w:rsid w:val="00732D9C"/>
    <w:rsid w:val="00737955"/>
    <w:rsid w:val="00740CE0"/>
    <w:rsid w:val="007471C0"/>
    <w:rsid w:val="007550B2"/>
    <w:rsid w:val="00760CC6"/>
    <w:rsid w:val="00764978"/>
    <w:rsid w:val="00765D20"/>
    <w:rsid w:val="00782FFA"/>
    <w:rsid w:val="007B209D"/>
    <w:rsid w:val="007B5645"/>
    <w:rsid w:val="007C0E61"/>
    <w:rsid w:val="007C16E8"/>
    <w:rsid w:val="007C4FB2"/>
    <w:rsid w:val="007D5CAE"/>
    <w:rsid w:val="007D5D08"/>
    <w:rsid w:val="007E64A7"/>
    <w:rsid w:val="007E6907"/>
    <w:rsid w:val="007F644D"/>
    <w:rsid w:val="00801E18"/>
    <w:rsid w:val="00823DC3"/>
    <w:rsid w:val="00831F94"/>
    <w:rsid w:val="00833FF3"/>
    <w:rsid w:val="00834239"/>
    <w:rsid w:val="00842DA9"/>
    <w:rsid w:val="00845DA5"/>
    <w:rsid w:val="0084671E"/>
    <w:rsid w:val="00850675"/>
    <w:rsid w:val="00854FEF"/>
    <w:rsid w:val="00860D6D"/>
    <w:rsid w:val="00865A3D"/>
    <w:rsid w:val="00873CA6"/>
    <w:rsid w:val="008826A9"/>
    <w:rsid w:val="0089478F"/>
    <w:rsid w:val="00896C83"/>
    <w:rsid w:val="008A0D67"/>
    <w:rsid w:val="008B06A5"/>
    <w:rsid w:val="008B22A1"/>
    <w:rsid w:val="008B48E2"/>
    <w:rsid w:val="008B492E"/>
    <w:rsid w:val="008C10C4"/>
    <w:rsid w:val="008D33BA"/>
    <w:rsid w:val="008D4F2A"/>
    <w:rsid w:val="00900200"/>
    <w:rsid w:val="009007FC"/>
    <w:rsid w:val="00902640"/>
    <w:rsid w:val="0090594E"/>
    <w:rsid w:val="00910517"/>
    <w:rsid w:val="00915C66"/>
    <w:rsid w:val="00936621"/>
    <w:rsid w:val="00943642"/>
    <w:rsid w:val="00950219"/>
    <w:rsid w:val="00952CD0"/>
    <w:rsid w:val="00957DFE"/>
    <w:rsid w:val="00961827"/>
    <w:rsid w:val="0097143D"/>
    <w:rsid w:val="00997F9B"/>
    <w:rsid w:val="009A4AE1"/>
    <w:rsid w:val="009B0D6A"/>
    <w:rsid w:val="009B3355"/>
    <w:rsid w:val="009E131C"/>
    <w:rsid w:val="009E4D7E"/>
    <w:rsid w:val="009E722C"/>
    <w:rsid w:val="00A01A45"/>
    <w:rsid w:val="00A05BAA"/>
    <w:rsid w:val="00A167CA"/>
    <w:rsid w:val="00A2681D"/>
    <w:rsid w:val="00A45917"/>
    <w:rsid w:val="00A479A2"/>
    <w:rsid w:val="00A5623C"/>
    <w:rsid w:val="00A60769"/>
    <w:rsid w:val="00A66EA8"/>
    <w:rsid w:val="00A86161"/>
    <w:rsid w:val="00A91113"/>
    <w:rsid w:val="00A966C2"/>
    <w:rsid w:val="00AA20B7"/>
    <w:rsid w:val="00AB51DE"/>
    <w:rsid w:val="00AD11C3"/>
    <w:rsid w:val="00AD59F2"/>
    <w:rsid w:val="00AE7376"/>
    <w:rsid w:val="00AF1AFF"/>
    <w:rsid w:val="00B0098F"/>
    <w:rsid w:val="00B10FC9"/>
    <w:rsid w:val="00B24332"/>
    <w:rsid w:val="00B26998"/>
    <w:rsid w:val="00B409FD"/>
    <w:rsid w:val="00B464A9"/>
    <w:rsid w:val="00B54003"/>
    <w:rsid w:val="00B74A67"/>
    <w:rsid w:val="00B87E08"/>
    <w:rsid w:val="00BA504C"/>
    <w:rsid w:val="00BB5113"/>
    <w:rsid w:val="00BB5A1C"/>
    <w:rsid w:val="00BB6A9E"/>
    <w:rsid w:val="00BC34B4"/>
    <w:rsid w:val="00BC6D37"/>
    <w:rsid w:val="00BD0B42"/>
    <w:rsid w:val="00C02318"/>
    <w:rsid w:val="00C0377A"/>
    <w:rsid w:val="00C03936"/>
    <w:rsid w:val="00C21713"/>
    <w:rsid w:val="00C21A93"/>
    <w:rsid w:val="00C25926"/>
    <w:rsid w:val="00C33ED7"/>
    <w:rsid w:val="00C466EC"/>
    <w:rsid w:val="00C51455"/>
    <w:rsid w:val="00C528F3"/>
    <w:rsid w:val="00C648DF"/>
    <w:rsid w:val="00C723B0"/>
    <w:rsid w:val="00C822A8"/>
    <w:rsid w:val="00CA3501"/>
    <w:rsid w:val="00CB171C"/>
    <w:rsid w:val="00CC4E37"/>
    <w:rsid w:val="00CE0955"/>
    <w:rsid w:val="00CE3CC2"/>
    <w:rsid w:val="00CF6DB5"/>
    <w:rsid w:val="00CF7D29"/>
    <w:rsid w:val="00D245DA"/>
    <w:rsid w:val="00D33EDF"/>
    <w:rsid w:val="00D45461"/>
    <w:rsid w:val="00D56920"/>
    <w:rsid w:val="00D57DDC"/>
    <w:rsid w:val="00D60132"/>
    <w:rsid w:val="00D601EB"/>
    <w:rsid w:val="00D60C41"/>
    <w:rsid w:val="00D65C9A"/>
    <w:rsid w:val="00D944C8"/>
    <w:rsid w:val="00D97E34"/>
    <w:rsid w:val="00DA72E1"/>
    <w:rsid w:val="00DD2775"/>
    <w:rsid w:val="00DE2640"/>
    <w:rsid w:val="00DE38A7"/>
    <w:rsid w:val="00DF0712"/>
    <w:rsid w:val="00DF5C27"/>
    <w:rsid w:val="00DF5E51"/>
    <w:rsid w:val="00E02029"/>
    <w:rsid w:val="00E25D0D"/>
    <w:rsid w:val="00E3434E"/>
    <w:rsid w:val="00E43C47"/>
    <w:rsid w:val="00E44C37"/>
    <w:rsid w:val="00E45F30"/>
    <w:rsid w:val="00E53C9C"/>
    <w:rsid w:val="00E616A8"/>
    <w:rsid w:val="00E70425"/>
    <w:rsid w:val="00E76E79"/>
    <w:rsid w:val="00E813B1"/>
    <w:rsid w:val="00EB1584"/>
    <w:rsid w:val="00EB4DBA"/>
    <w:rsid w:val="00EC1AAE"/>
    <w:rsid w:val="00EC4D50"/>
    <w:rsid w:val="00ED47E8"/>
    <w:rsid w:val="00EE0F2D"/>
    <w:rsid w:val="00EE621D"/>
    <w:rsid w:val="00EF1086"/>
    <w:rsid w:val="00F16C91"/>
    <w:rsid w:val="00F175FC"/>
    <w:rsid w:val="00F20591"/>
    <w:rsid w:val="00F379C7"/>
    <w:rsid w:val="00F52804"/>
    <w:rsid w:val="00F55BA4"/>
    <w:rsid w:val="00F569ED"/>
    <w:rsid w:val="00F60FD4"/>
    <w:rsid w:val="00F63416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2F7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17690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sid w:val="00A26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z.yok.gov.tr/UlusalTezMerkezi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EDEA8F8A294FA6A7F1F650905081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664E36-6DD5-48F2-9922-809499A98F34}"/>
      </w:docPartPr>
      <w:docPartBody>
        <w:p w:rsidR="009B22D1" w:rsidRDefault="00A76836" w:rsidP="00A76836">
          <w:pPr>
            <w:pStyle w:val="1EEDEA8F8A294FA6A7F1F6509050819A2"/>
          </w:pPr>
          <w:r w:rsidRPr="00740CE0">
            <w:rPr>
              <w:rStyle w:val="YerTutucuMetni"/>
            </w:rPr>
            <w:t>Türkçe 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8EE8FA01AAF4047AAD22083A5CCEA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936985-C988-49DA-AE5B-BEA2038C3163}"/>
      </w:docPartPr>
      <w:docPartBody>
        <w:p w:rsidR="009B22D1" w:rsidRDefault="00A76836" w:rsidP="00A76836">
          <w:pPr>
            <w:pStyle w:val="38EE8FA01AAF4047AAD22083A5CCEA5B2"/>
          </w:pPr>
          <w:r>
            <w:rPr>
              <w:rStyle w:val="YerTutucuMetni"/>
            </w:rPr>
            <w:t xml:space="preserve">İngilizce </w:t>
          </w: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775BB6AF2994CB7918E799678746C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910F9E-DF1F-4589-8E38-980E5AEE617B}"/>
      </w:docPartPr>
      <w:docPartBody>
        <w:p w:rsidR="00051983" w:rsidRDefault="00A76836" w:rsidP="00A76836">
          <w:pPr>
            <w:pStyle w:val="A775BB6AF2994CB7918E799678746CE7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CDBB9343B2A4FAD8914E5B2B42305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599E0C-A0EB-49E0-B2C0-07184E3F97B1}"/>
      </w:docPartPr>
      <w:docPartBody>
        <w:p w:rsidR="00051983" w:rsidRDefault="00A76836" w:rsidP="00A76836">
          <w:pPr>
            <w:pStyle w:val="3CDBB9343B2A4FAD8914E5B2B4230594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9FB29646AA64786A5509924A2677A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107341-2299-45BA-9331-044EC19B7489}"/>
      </w:docPartPr>
      <w:docPartBody>
        <w:p w:rsidR="00051983" w:rsidRDefault="00A76836" w:rsidP="00A76836">
          <w:pPr>
            <w:pStyle w:val="69FB29646AA64786A5509924A2677A57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08E97CB4BE487CB33B8F13555803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0C63C9-1215-4FA3-9D83-DADE6D008878}"/>
      </w:docPartPr>
      <w:docPartBody>
        <w:p w:rsidR="00051983" w:rsidRDefault="00A76836" w:rsidP="00A76836">
          <w:pPr>
            <w:pStyle w:val="FB08E97CB4BE487CB33B8F135558034F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05190B37E2C48859AE8A3E54F3590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8D5020-FCAF-4BBB-8977-1DBFC9EBB9E2}"/>
      </w:docPartPr>
      <w:docPartBody>
        <w:p w:rsidR="00051983" w:rsidRDefault="00A76836" w:rsidP="00A76836">
          <w:pPr>
            <w:pStyle w:val="C05190B37E2C48859AE8A3E54F3590A1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ED58C4F80D6845E3AE9477418327D2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E752B1-B1CB-40B7-BD7F-062457878688}"/>
      </w:docPartPr>
      <w:docPartBody>
        <w:p w:rsidR="00051983" w:rsidRDefault="00A76836" w:rsidP="00A76836">
          <w:pPr>
            <w:pStyle w:val="ED58C4F80D6845E3AE9477418327D26B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F79201E7293402AA5A354D3E9828B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0C341-C646-455B-811E-7BDCFB933621}"/>
      </w:docPartPr>
      <w:docPartBody>
        <w:p w:rsidR="00051983" w:rsidRDefault="00A76836" w:rsidP="00A76836">
          <w:pPr>
            <w:pStyle w:val="0F79201E7293402AA5A354D3E9828BEC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495B5E1CF6144693BE157A5B19CBCA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215BBC-5B59-41CB-8BB7-E242EC5C7CF2}"/>
      </w:docPartPr>
      <w:docPartBody>
        <w:p w:rsidR="00051983" w:rsidRDefault="00A76836" w:rsidP="00A76836">
          <w:pPr>
            <w:pStyle w:val="495B5E1CF6144693BE157A5B19CBCACC1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08DA70E8C2A8497A9D5628214796FE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DFCB73-857E-4C2A-AA72-0E6C93E9AE04}"/>
      </w:docPartPr>
      <w:docPartBody>
        <w:p w:rsidR="001147BA" w:rsidRDefault="00A76836" w:rsidP="00A76836">
          <w:pPr>
            <w:pStyle w:val="08DA70E8C2A8497A9D5628214796FE88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33B331D1FE4B1194A8F39CD2CCF1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685FA1-8D2E-4642-97F5-596F600F3FA0}"/>
      </w:docPartPr>
      <w:docPartBody>
        <w:p w:rsidR="00180E51" w:rsidRDefault="00A76836" w:rsidP="00A76836">
          <w:pPr>
            <w:pStyle w:val="1333B331D1FE4B1194A8F39CD2CCF187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8B74CC9662AE4EC988FDC229FDC8F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D84FF2-C5FA-4F38-BBD3-1DD853173FAB}"/>
      </w:docPartPr>
      <w:docPartBody>
        <w:p w:rsidR="00180E51" w:rsidRDefault="00A76836" w:rsidP="00A76836">
          <w:pPr>
            <w:pStyle w:val="8B74CC9662AE4EC988FDC229FDC8F602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367CBA3F47384D4696A8FD59F65BF6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BB318B-6942-46B4-BB8F-2A41D7E9B05A}"/>
      </w:docPartPr>
      <w:docPartBody>
        <w:p w:rsidR="00180E51" w:rsidRDefault="00A76836" w:rsidP="00A76836">
          <w:pPr>
            <w:pStyle w:val="367CBA3F47384D4696A8FD59F65BF658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79571BB757C1470A86919CFFC5D0D5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6C56AC-5EC9-4C38-AE33-7F44A8C48885}"/>
      </w:docPartPr>
      <w:docPartBody>
        <w:p w:rsidR="00180E51" w:rsidRDefault="00A76836" w:rsidP="00A76836">
          <w:pPr>
            <w:pStyle w:val="79571BB757C1470A86919CFFC5D0D53B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92EA713A5E4140F49CD093B542094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824F3C-44F6-4907-83EB-87739F201976}"/>
      </w:docPartPr>
      <w:docPartBody>
        <w:p w:rsidR="00180E51" w:rsidRDefault="00A76836" w:rsidP="00A76836">
          <w:pPr>
            <w:pStyle w:val="92EA713A5E4140F49CD093B542094BEE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346F5ACA1E414826BB3DB94DD72959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F79106-25D0-452A-9E27-CAEF9BA5549C}"/>
      </w:docPartPr>
      <w:docPartBody>
        <w:p w:rsidR="00180E51" w:rsidRDefault="00A76836" w:rsidP="00A76836">
          <w:pPr>
            <w:pStyle w:val="346F5ACA1E414826BB3DB94DD7295940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91CFA8418D86452693D6BF80360F57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152D7E-18DE-4423-9343-A031C90E8044}"/>
      </w:docPartPr>
      <w:docPartBody>
        <w:p w:rsidR="00180E51" w:rsidRDefault="00A76836" w:rsidP="00A76836">
          <w:pPr>
            <w:pStyle w:val="91CFA8418D86452693D6BF80360F57D5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3EB5FA861C6847DD9F061BFF8BB746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181D84-E1D0-4EDE-9D6B-F6C398497DD8}"/>
      </w:docPartPr>
      <w:docPartBody>
        <w:p w:rsidR="00180E51" w:rsidRDefault="00A76836" w:rsidP="00A76836">
          <w:pPr>
            <w:pStyle w:val="3EB5FA861C6847DD9F061BFF8BB746C6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9DB0924C27E343939E5A1085AAA333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109062-7B1D-4051-BA0E-29D058B83CDE}"/>
      </w:docPartPr>
      <w:docPartBody>
        <w:p w:rsidR="00180E51" w:rsidRDefault="00A76836" w:rsidP="00A76836">
          <w:pPr>
            <w:pStyle w:val="9DB0924C27E343939E5A1085AAA3335D"/>
          </w:pPr>
          <w:r>
            <w:rPr>
              <w:rStyle w:val="YerTutucuMetni"/>
            </w:rPr>
            <w:t>S</w:t>
          </w:r>
          <w:r w:rsidRPr="00D124F2">
            <w:rPr>
              <w:rStyle w:val="YerTutucuMetni"/>
            </w:rPr>
            <w:t>eçin</w:t>
          </w:r>
          <w:r>
            <w:rPr>
              <w:rStyle w:val="YerTutucuMetni"/>
            </w:rPr>
            <w:t xml:space="preserve">iz </w:t>
          </w:r>
        </w:p>
      </w:docPartBody>
    </w:docPart>
    <w:docPart>
      <w:docPartPr>
        <w:name w:val="DF2658087A22422DBA4A3BA78F5D2E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95C6C6-BADF-42B3-ABF4-B86A8418044E}"/>
      </w:docPartPr>
      <w:docPartBody>
        <w:p w:rsidR="00476F04" w:rsidRDefault="00F361BC" w:rsidP="00F361BC">
          <w:pPr>
            <w:pStyle w:val="DF2658087A22422DBA4A3BA78F5D2EC4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7929906721EB44C08FB603A0D4871C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FADE30-15FF-4B51-ABEC-D5CFD5E8E853}"/>
      </w:docPartPr>
      <w:docPartBody>
        <w:p w:rsidR="00476F04" w:rsidRDefault="00F361BC" w:rsidP="00F361BC">
          <w:pPr>
            <w:pStyle w:val="7929906721EB44C08FB603A0D4871CF4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1D"/>
    <w:rsid w:val="0002695D"/>
    <w:rsid w:val="0004432C"/>
    <w:rsid w:val="00051983"/>
    <w:rsid w:val="000E224D"/>
    <w:rsid w:val="001147BA"/>
    <w:rsid w:val="00115459"/>
    <w:rsid w:val="00153814"/>
    <w:rsid w:val="00180E51"/>
    <w:rsid w:val="002124B8"/>
    <w:rsid w:val="00234D19"/>
    <w:rsid w:val="0024370A"/>
    <w:rsid w:val="003422AE"/>
    <w:rsid w:val="003C1FB2"/>
    <w:rsid w:val="00460CB9"/>
    <w:rsid w:val="00476F04"/>
    <w:rsid w:val="004D51A2"/>
    <w:rsid w:val="0052403F"/>
    <w:rsid w:val="00535FCA"/>
    <w:rsid w:val="00537842"/>
    <w:rsid w:val="00556510"/>
    <w:rsid w:val="00563166"/>
    <w:rsid w:val="005A65F3"/>
    <w:rsid w:val="006375AE"/>
    <w:rsid w:val="006962BC"/>
    <w:rsid w:val="00744A2A"/>
    <w:rsid w:val="00766475"/>
    <w:rsid w:val="00786564"/>
    <w:rsid w:val="007E6B30"/>
    <w:rsid w:val="007E726F"/>
    <w:rsid w:val="00832F0A"/>
    <w:rsid w:val="00866BE6"/>
    <w:rsid w:val="008A621D"/>
    <w:rsid w:val="008D3F46"/>
    <w:rsid w:val="00926C3B"/>
    <w:rsid w:val="009708DB"/>
    <w:rsid w:val="009B22D1"/>
    <w:rsid w:val="009D6383"/>
    <w:rsid w:val="00A12610"/>
    <w:rsid w:val="00A36D5E"/>
    <w:rsid w:val="00A76836"/>
    <w:rsid w:val="00B12556"/>
    <w:rsid w:val="00B16ACF"/>
    <w:rsid w:val="00B673A6"/>
    <w:rsid w:val="00BF3ED0"/>
    <w:rsid w:val="00EB0F4C"/>
    <w:rsid w:val="00EC5FE6"/>
    <w:rsid w:val="00F361BC"/>
    <w:rsid w:val="00F618AF"/>
    <w:rsid w:val="00F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361BC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D5FE91BD909C400EB5432A3BCDB7018D">
    <w:name w:val="D5FE91BD909C400EB5432A3BCDB7018D"/>
    <w:rsid w:val="008A621D"/>
  </w:style>
  <w:style w:type="paragraph" w:customStyle="1" w:styleId="93C1786DB4F74A569694CA8A490A63C8">
    <w:name w:val="93C1786DB4F74A569694CA8A490A63C8"/>
    <w:rsid w:val="008A621D"/>
  </w:style>
  <w:style w:type="paragraph" w:customStyle="1" w:styleId="627811B5E6B2411F875D174A9AACA6B2">
    <w:name w:val="627811B5E6B2411F875D174A9AACA6B2"/>
    <w:rsid w:val="008A621D"/>
  </w:style>
  <w:style w:type="paragraph" w:customStyle="1" w:styleId="7ACF1FE40A314D6AAB08F8991010F035">
    <w:name w:val="7ACF1FE40A314D6AAB08F8991010F035"/>
    <w:rsid w:val="008A621D"/>
  </w:style>
  <w:style w:type="paragraph" w:customStyle="1" w:styleId="15739ECA130F49249A49E0B775192BDC">
    <w:name w:val="15739ECA130F49249A49E0B775192BDC"/>
    <w:rsid w:val="008A621D"/>
  </w:style>
  <w:style w:type="paragraph" w:customStyle="1" w:styleId="763FE68410F24811A559A409E221DE6C">
    <w:name w:val="763FE68410F24811A559A409E221DE6C"/>
    <w:rsid w:val="008A621D"/>
  </w:style>
  <w:style w:type="paragraph" w:customStyle="1" w:styleId="EF2AB38AFF494F1B8DEF79F9E9E284D1">
    <w:name w:val="EF2AB38AFF494F1B8DEF79F9E9E284D1"/>
    <w:rsid w:val="008A621D"/>
  </w:style>
  <w:style w:type="paragraph" w:customStyle="1" w:styleId="3F73C8A346444EF89D3767E3F64939F7">
    <w:name w:val="3F73C8A346444EF89D3767E3F64939F7"/>
    <w:rsid w:val="008A621D"/>
  </w:style>
  <w:style w:type="paragraph" w:customStyle="1" w:styleId="1EEDEA8F8A294FA6A7F1F6509050819A">
    <w:name w:val="1EEDEA8F8A294FA6A7F1F6509050819A"/>
    <w:rsid w:val="008A621D"/>
  </w:style>
  <w:style w:type="paragraph" w:customStyle="1" w:styleId="38EE8FA01AAF4047AAD22083A5CCEA5B">
    <w:name w:val="38EE8FA01AAF4047AAD22083A5CCEA5B"/>
    <w:rsid w:val="008A621D"/>
  </w:style>
  <w:style w:type="paragraph" w:customStyle="1" w:styleId="D53570542BD94082A46C8867474E895C">
    <w:name w:val="D53570542BD94082A46C8867474E895C"/>
    <w:rsid w:val="008A621D"/>
  </w:style>
  <w:style w:type="paragraph" w:customStyle="1" w:styleId="54FE37236FF44B789E1439487DB46E14">
    <w:name w:val="54FE37236FF44B789E1439487DB46E14"/>
    <w:rsid w:val="008A621D"/>
  </w:style>
  <w:style w:type="paragraph" w:customStyle="1" w:styleId="FAF85339D693407EA030DE951F08F891">
    <w:name w:val="FAF85339D693407EA030DE951F08F891"/>
    <w:rsid w:val="008A621D"/>
  </w:style>
  <w:style w:type="paragraph" w:customStyle="1" w:styleId="C39101B60C8A438BA79771C9E8C25F8A">
    <w:name w:val="C39101B60C8A438BA79771C9E8C25F8A"/>
    <w:rsid w:val="008A621D"/>
  </w:style>
  <w:style w:type="paragraph" w:customStyle="1" w:styleId="6B4A8A535537477A9AD45470D505E236">
    <w:name w:val="6B4A8A535537477A9AD45470D505E236"/>
    <w:rsid w:val="008A621D"/>
  </w:style>
  <w:style w:type="paragraph" w:customStyle="1" w:styleId="CDD37D6569574FA79D044745416FA1EC">
    <w:name w:val="CDD37D6569574FA79D044745416FA1EC"/>
    <w:rsid w:val="008A621D"/>
  </w:style>
  <w:style w:type="paragraph" w:customStyle="1" w:styleId="118DCADBBC7644C48DF4202D31D3B89C">
    <w:name w:val="118DCADBBC7644C48DF4202D31D3B89C"/>
    <w:rsid w:val="008A621D"/>
  </w:style>
  <w:style w:type="paragraph" w:customStyle="1" w:styleId="50FEAD5EC516488AA2988F7F71E19679">
    <w:name w:val="50FEAD5EC516488AA2988F7F71E19679"/>
    <w:rsid w:val="008A621D"/>
  </w:style>
  <w:style w:type="paragraph" w:customStyle="1" w:styleId="A44F671140B049FAB4F3DFFDA7E9AD72">
    <w:name w:val="A44F671140B049FAB4F3DFFDA7E9AD72"/>
    <w:rsid w:val="008A621D"/>
  </w:style>
  <w:style w:type="paragraph" w:customStyle="1" w:styleId="9A717E816ACB4DF6BC4379930D4B5EA7">
    <w:name w:val="9A717E816ACB4DF6BC4379930D4B5EA7"/>
    <w:rsid w:val="008A621D"/>
  </w:style>
  <w:style w:type="paragraph" w:customStyle="1" w:styleId="D37BDCA2C8914346B35174B015C90AA9">
    <w:name w:val="D37BDCA2C8914346B35174B015C90AA9"/>
    <w:rsid w:val="008A621D"/>
  </w:style>
  <w:style w:type="paragraph" w:customStyle="1" w:styleId="1294F395416E485C8EDE89E8F14B37CF">
    <w:name w:val="1294F395416E485C8EDE89E8F14B37CF"/>
    <w:rsid w:val="008A621D"/>
  </w:style>
  <w:style w:type="paragraph" w:customStyle="1" w:styleId="6552B37A60484849AF8021E959418B7F">
    <w:name w:val="6552B37A60484849AF8021E959418B7F"/>
    <w:rsid w:val="008A621D"/>
  </w:style>
  <w:style w:type="paragraph" w:customStyle="1" w:styleId="3AE23E72CB1E468D8C28FA28DABCB69A">
    <w:name w:val="3AE23E72CB1E468D8C28FA28DABCB69A"/>
    <w:rsid w:val="008A621D"/>
  </w:style>
  <w:style w:type="paragraph" w:customStyle="1" w:styleId="2873D80B18A94946A7C85756FB49C10B">
    <w:name w:val="2873D80B18A94946A7C85756FB49C10B"/>
    <w:rsid w:val="008A621D"/>
  </w:style>
  <w:style w:type="paragraph" w:customStyle="1" w:styleId="E645F0B835494EBDB63DAF7F36EDA55A">
    <w:name w:val="E645F0B835494EBDB63DAF7F36EDA55A"/>
    <w:rsid w:val="008A621D"/>
  </w:style>
  <w:style w:type="paragraph" w:customStyle="1" w:styleId="6E299BB0B98643B187213B005773D2A4">
    <w:name w:val="6E299BB0B98643B187213B005773D2A4"/>
    <w:rsid w:val="008A621D"/>
  </w:style>
  <w:style w:type="paragraph" w:customStyle="1" w:styleId="F9D728FAA7A64993A001AF15295F8C65">
    <w:name w:val="F9D728FAA7A64993A001AF15295F8C65"/>
    <w:rsid w:val="008A621D"/>
  </w:style>
  <w:style w:type="paragraph" w:customStyle="1" w:styleId="C61F424AC716482B92C86DF1EEFEA395">
    <w:name w:val="C61F424AC716482B92C86DF1EEFEA395"/>
    <w:rsid w:val="008A621D"/>
  </w:style>
  <w:style w:type="paragraph" w:customStyle="1" w:styleId="14227A8E00F04303901FE81C2E59EC85">
    <w:name w:val="14227A8E00F04303901FE81C2E59EC85"/>
    <w:rsid w:val="008A621D"/>
  </w:style>
  <w:style w:type="paragraph" w:customStyle="1" w:styleId="EB5919088BBA493580FF12F7264B98BE">
    <w:name w:val="EB5919088BBA493580FF12F7264B98BE"/>
    <w:rsid w:val="008A621D"/>
  </w:style>
  <w:style w:type="paragraph" w:customStyle="1" w:styleId="0FAB440DDD90424DAFE74A9864474851">
    <w:name w:val="0FAB440DDD90424DAFE74A9864474851"/>
    <w:rsid w:val="008A621D"/>
  </w:style>
  <w:style w:type="paragraph" w:customStyle="1" w:styleId="AFAD6167599E4CDEA7BA4ED1CE308712">
    <w:name w:val="AFAD6167599E4CDEA7BA4ED1CE308712"/>
    <w:rsid w:val="008A621D"/>
  </w:style>
  <w:style w:type="paragraph" w:customStyle="1" w:styleId="55D1463D67A84CC2A4F2C13D68FE0D10">
    <w:name w:val="55D1463D67A84CC2A4F2C13D68FE0D10"/>
    <w:rsid w:val="008A621D"/>
  </w:style>
  <w:style w:type="paragraph" w:customStyle="1" w:styleId="6BF60432C30D4B5BB496CBA06379F10E">
    <w:name w:val="6BF60432C30D4B5BB496CBA06379F10E"/>
    <w:rsid w:val="008A621D"/>
  </w:style>
  <w:style w:type="paragraph" w:customStyle="1" w:styleId="508D3AFF160649FBA3F8AEEE83A05809">
    <w:name w:val="508D3AFF160649FBA3F8AEEE83A05809"/>
    <w:rsid w:val="008A621D"/>
  </w:style>
  <w:style w:type="paragraph" w:customStyle="1" w:styleId="88990229351749F1857CC2D95665820E">
    <w:name w:val="88990229351749F1857CC2D95665820E"/>
    <w:rsid w:val="008A621D"/>
  </w:style>
  <w:style w:type="paragraph" w:customStyle="1" w:styleId="B6DA7F3AD9E2412982B9C68ED05DABCB">
    <w:name w:val="B6DA7F3AD9E2412982B9C68ED05DABCB"/>
    <w:rsid w:val="008A621D"/>
  </w:style>
  <w:style w:type="paragraph" w:customStyle="1" w:styleId="C865FEEB8BCB416398CC8489644B0A03">
    <w:name w:val="C865FEEB8BCB416398CC8489644B0A03"/>
    <w:rsid w:val="008A621D"/>
  </w:style>
  <w:style w:type="paragraph" w:customStyle="1" w:styleId="FA8C1E6797564244B24E0202F357A76A">
    <w:name w:val="FA8C1E6797564244B24E0202F357A76A"/>
    <w:rsid w:val="008A621D"/>
  </w:style>
  <w:style w:type="paragraph" w:customStyle="1" w:styleId="7BB47002C8FD4F449C861C17D44DF494">
    <w:name w:val="7BB47002C8FD4F449C861C17D44DF494"/>
    <w:rsid w:val="008A621D"/>
  </w:style>
  <w:style w:type="paragraph" w:customStyle="1" w:styleId="AF0A35DA7B794ACBA36B24ED4CD7F61E">
    <w:name w:val="AF0A35DA7B794ACBA36B24ED4CD7F61E"/>
    <w:rsid w:val="008A621D"/>
  </w:style>
  <w:style w:type="paragraph" w:customStyle="1" w:styleId="F9A65846A2ED4F48B639E58FCA544504">
    <w:name w:val="F9A65846A2ED4F48B639E58FCA544504"/>
    <w:rsid w:val="008A621D"/>
  </w:style>
  <w:style w:type="paragraph" w:customStyle="1" w:styleId="8DA55839A3484574933A60F210330248">
    <w:name w:val="8DA55839A3484574933A60F210330248"/>
    <w:rsid w:val="008A621D"/>
  </w:style>
  <w:style w:type="paragraph" w:customStyle="1" w:styleId="4CEE7401D525414E8EF83FE8BF8ECBD7">
    <w:name w:val="4CEE7401D525414E8EF83FE8BF8ECBD7"/>
    <w:rsid w:val="008A621D"/>
  </w:style>
  <w:style w:type="paragraph" w:customStyle="1" w:styleId="B831C82488204CCC81C50A77E6CF706E">
    <w:name w:val="B831C82488204CCC81C50A77E6CF706E"/>
    <w:rsid w:val="008A621D"/>
  </w:style>
  <w:style w:type="paragraph" w:customStyle="1" w:styleId="A854B3E3BB934523BCC2E340AC34CF93">
    <w:name w:val="A854B3E3BB934523BCC2E340AC34CF93"/>
    <w:rsid w:val="008A621D"/>
  </w:style>
  <w:style w:type="paragraph" w:customStyle="1" w:styleId="7D1AE544510049EC974461CF1B3446E5">
    <w:name w:val="7D1AE544510049EC974461CF1B3446E5"/>
    <w:rsid w:val="008A621D"/>
  </w:style>
  <w:style w:type="paragraph" w:customStyle="1" w:styleId="32C54B8F0CF64D6A9A2285EE08ECD46D">
    <w:name w:val="32C54B8F0CF64D6A9A2285EE08ECD46D"/>
    <w:rsid w:val="008A621D"/>
  </w:style>
  <w:style w:type="paragraph" w:customStyle="1" w:styleId="D35EB407116343AA8ECF1390F44728DD">
    <w:name w:val="D35EB407116343AA8ECF1390F44728DD"/>
    <w:rsid w:val="00786564"/>
  </w:style>
  <w:style w:type="paragraph" w:customStyle="1" w:styleId="9B37DE865CB548EFAD284E7D2305EABF">
    <w:name w:val="9B37DE865CB548EFAD284E7D2305EABF"/>
    <w:rsid w:val="007E726F"/>
  </w:style>
  <w:style w:type="paragraph" w:customStyle="1" w:styleId="EE941D071AAC400A812EBFA8CFB6221F">
    <w:name w:val="EE941D071AAC400A812EBFA8CFB6221F"/>
    <w:rsid w:val="007E726F"/>
  </w:style>
  <w:style w:type="paragraph" w:customStyle="1" w:styleId="5B1CDD242B60456999D7813EA1ECC88D">
    <w:name w:val="5B1CDD242B60456999D7813EA1ECC88D"/>
    <w:rsid w:val="007E726F"/>
  </w:style>
  <w:style w:type="paragraph" w:customStyle="1" w:styleId="92B2DA7771EB4902A84301B5ABAC30AF">
    <w:name w:val="92B2DA7771EB4902A84301B5ABAC30AF"/>
    <w:rsid w:val="007E726F"/>
  </w:style>
  <w:style w:type="paragraph" w:customStyle="1" w:styleId="0BEBFF1D16DB49FF8AF04039F083AE47">
    <w:name w:val="0BEBFF1D16DB49FF8AF04039F083AE47"/>
    <w:rsid w:val="007E726F"/>
  </w:style>
  <w:style w:type="paragraph" w:customStyle="1" w:styleId="EDF7F8845DCF4B5D818358BDE26A4C1F">
    <w:name w:val="EDF7F8845DCF4B5D818358BDE26A4C1F"/>
    <w:rsid w:val="007E726F"/>
  </w:style>
  <w:style w:type="paragraph" w:customStyle="1" w:styleId="0623888F98254720BE1137FAC1BC8818">
    <w:name w:val="0623888F98254720BE1137FAC1BC8818"/>
    <w:rsid w:val="007E726F"/>
  </w:style>
  <w:style w:type="paragraph" w:customStyle="1" w:styleId="395FC0AD7C094AD3B28CA3E9AD51EEEE">
    <w:name w:val="395FC0AD7C094AD3B28CA3E9AD51EEEE"/>
    <w:rsid w:val="007E726F"/>
  </w:style>
  <w:style w:type="paragraph" w:customStyle="1" w:styleId="CAA5CDBB4A7545709664E8670D97C4CF">
    <w:name w:val="CAA5CDBB4A7545709664E8670D97C4CF"/>
    <w:rsid w:val="007E726F"/>
  </w:style>
  <w:style w:type="paragraph" w:customStyle="1" w:styleId="76BFE6C0D6504254A5D410DC27F9AEF2">
    <w:name w:val="76BFE6C0D6504254A5D410DC27F9AEF2"/>
    <w:rsid w:val="007E726F"/>
  </w:style>
  <w:style w:type="paragraph" w:customStyle="1" w:styleId="A775BB6AF2994CB7918E799678746CE7">
    <w:name w:val="A775BB6AF2994CB7918E799678746CE7"/>
    <w:rsid w:val="003C1FB2"/>
  </w:style>
  <w:style w:type="paragraph" w:customStyle="1" w:styleId="3CDBB9343B2A4FAD8914E5B2B4230594">
    <w:name w:val="3CDBB9343B2A4FAD8914E5B2B4230594"/>
    <w:rsid w:val="003C1FB2"/>
  </w:style>
  <w:style w:type="paragraph" w:customStyle="1" w:styleId="CDA484670C754426A6EAFEE16A916DA6">
    <w:name w:val="CDA484670C754426A6EAFEE16A916DA6"/>
    <w:rsid w:val="003C1FB2"/>
  </w:style>
  <w:style w:type="paragraph" w:customStyle="1" w:styleId="B3293749784E45ACA9875374E9BCDE37">
    <w:name w:val="B3293749784E45ACA9875374E9BCDE37"/>
    <w:rsid w:val="003C1FB2"/>
  </w:style>
  <w:style w:type="paragraph" w:customStyle="1" w:styleId="A08AD8CADCFA4AF8885AFBEA8469CC44">
    <w:name w:val="A08AD8CADCFA4AF8885AFBEA8469CC44"/>
    <w:rsid w:val="003C1FB2"/>
  </w:style>
  <w:style w:type="paragraph" w:customStyle="1" w:styleId="69FB29646AA64786A5509924A2677A57">
    <w:name w:val="69FB29646AA64786A5509924A2677A57"/>
    <w:rsid w:val="003C1FB2"/>
  </w:style>
  <w:style w:type="paragraph" w:customStyle="1" w:styleId="FB08E97CB4BE487CB33B8F135558034F">
    <w:name w:val="FB08E97CB4BE487CB33B8F135558034F"/>
    <w:rsid w:val="003C1FB2"/>
  </w:style>
  <w:style w:type="paragraph" w:customStyle="1" w:styleId="C05190B37E2C48859AE8A3E54F3590A1">
    <w:name w:val="C05190B37E2C48859AE8A3E54F3590A1"/>
    <w:rsid w:val="003C1FB2"/>
  </w:style>
  <w:style w:type="paragraph" w:customStyle="1" w:styleId="2DEBC2F0E6134C70985F81BC1F0B55DB">
    <w:name w:val="2DEBC2F0E6134C70985F81BC1F0B55DB"/>
    <w:rsid w:val="003C1FB2"/>
  </w:style>
  <w:style w:type="paragraph" w:customStyle="1" w:styleId="ED58C4F80D6845E3AE9477418327D26B">
    <w:name w:val="ED58C4F80D6845E3AE9477418327D26B"/>
    <w:rsid w:val="003C1FB2"/>
  </w:style>
  <w:style w:type="paragraph" w:customStyle="1" w:styleId="A775BB6AF2994CB7918E799678746CE71">
    <w:name w:val="A775BB6AF2994CB7918E799678746CE71"/>
    <w:rsid w:val="003C1FB2"/>
    <w:rPr>
      <w:rFonts w:eastAsiaTheme="minorHAnsi"/>
      <w:sz w:val="16"/>
      <w:lang w:eastAsia="en-US"/>
    </w:rPr>
  </w:style>
  <w:style w:type="paragraph" w:customStyle="1" w:styleId="3CDBB9343B2A4FAD8914E5B2B42305941">
    <w:name w:val="3CDBB9343B2A4FAD8914E5B2B42305941"/>
    <w:rsid w:val="003C1FB2"/>
    <w:rPr>
      <w:rFonts w:eastAsiaTheme="minorHAnsi"/>
      <w:sz w:val="16"/>
      <w:lang w:eastAsia="en-US"/>
    </w:rPr>
  </w:style>
  <w:style w:type="paragraph" w:customStyle="1" w:styleId="CDA484670C754426A6EAFEE16A916DA61">
    <w:name w:val="CDA484670C754426A6EAFEE16A916DA61"/>
    <w:rsid w:val="003C1FB2"/>
    <w:rPr>
      <w:rFonts w:eastAsiaTheme="minorHAnsi"/>
      <w:sz w:val="16"/>
      <w:lang w:eastAsia="en-US"/>
    </w:rPr>
  </w:style>
  <w:style w:type="paragraph" w:customStyle="1" w:styleId="B3293749784E45ACA9875374E9BCDE371">
    <w:name w:val="B3293749784E45ACA9875374E9BCDE371"/>
    <w:rsid w:val="003C1FB2"/>
    <w:rPr>
      <w:rFonts w:eastAsiaTheme="minorHAnsi"/>
      <w:sz w:val="16"/>
      <w:lang w:eastAsia="en-US"/>
    </w:rPr>
  </w:style>
  <w:style w:type="paragraph" w:customStyle="1" w:styleId="69FB29646AA64786A5509924A2677A571">
    <w:name w:val="69FB29646AA64786A5509924A2677A571"/>
    <w:rsid w:val="003C1FB2"/>
    <w:rPr>
      <w:rFonts w:eastAsiaTheme="minorHAnsi"/>
      <w:sz w:val="16"/>
      <w:lang w:eastAsia="en-US"/>
    </w:rPr>
  </w:style>
  <w:style w:type="paragraph" w:customStyle="1" w:styleId="FB08E97CB4BE487CB33B8F135558034F1">
    <w:name w:val="FB08E97CB4BE487CB33B8F135558034F1"/>
    <w:rsid w:val="003C1FB2"/>
    <w:rPr>
      <w:rFonts w:eastAsiaTheme="minorHAnsi"/>
      <w:sz w:val="16"/>
      <w:lang w:eastAsia="en-US"/>
    </w:rPr>
  </w:style>
  <w:style w:type="paragraph" w:customStyle="1" w:styleId="1EEDEA8F8A294FA6A7F1F6509050819A1">
    <w:name w:val="1EEDEA8F8A294FA6A7F1F6509050819A1"/>
    <w:rsid w:val="003C1FB2"/>
    <w:rPr>
      <w:rFonts w:eastAsiaTheme="minorHAnsi"/>
      <w:sz w:val="16"/>
      <w:lang w:eastAsia="en-US"/>
    </w:rPr>
  </w:style>
  <w:style w:type="paragraph" w:customStyle="1" w:styleId="38EE8FA01AAF4047AAD22083A5CCEA5B1">
    <w:name w:val="38EE8FA01AAF4047AAD22083A5CCEA5B1"/>
    <w:rsid w:val="003C1FB2"/>
    <w:rPr>
      <w:rFonts w:eastAsiaTheme="minorHAnsi"/>
      <w:sz w:val="16"/>
      <w:lang w:eastAsia="en-US"/>
    </w:rPr>
  </w:style>
  <w:style w:type="paragraph" w:customStyle="1" w:styleId="C05190B37E2C48859AE8A3E54F3590A11">
    <w:name w:val="C05190B37E2C48859AE8A3E54F3590A11"/>
    <w:rsid w:val="003C1FB2"/>
    <w:rPr>
      <w:rFonts w:eastAsiaTheme="minorHAnsi"/>
      <w:sz w:val="16"/>
      <w:lang w:eastAsia="en-US"/>
    </w:rPr>
  </w:style>
  <w:style w:type="paragraph" w:customStyle="1" w:styleId="2DEBC2F0E6134C70985F81BC1F0B55DB1">
    <w:name w:val="2DEBC2F0E6134C70985F81BC1F0B55DB1"/>
    <w:rsid w:val="003C1FB2"/>
    <w:rPr>
      <w:rFonts w:eastAsiaTheme="minorHAnsi"/>
      <w:sz w:val="16"/>
      <w:lang w:eastAsia="en-US"/>
    </w:rPr>
  </w:style>
  <w:style w:type="paragraph" w:customStyle="1" w:styleId="ED58C4F80D6845E3AE9477418327D26B1">
    <w:name w:val="ED58C4F80D6845E3AE9477418327D26B1"/>
    <w:rsid w:val="003C1FB2"/>
    <w:rPr>
      <w:rFonts w:eastAsiaTheme="minorHAnsi"/>
      <w:sz w:val="16"/>
      <w:lang w:eastAsia="en-US"/>
    </w:rPr>
  </w:style>
  <w:style w:type="paragraph" w:customStyle="1" w:styleId="92B2DA7771EB4902A84301B5ABAC30AF1">
    <w:name w:val="92B2DA7771EB4902A84301B5ABAC30AF1"/>
    <w:rsid w:val="003C1FB2"/>
    <w:rPr>
      <w:rFonts w:eastAsiaTheme="minorHAnsi"/>
      <w:sz w:val="16"/>
      <w:lang w:eastAsia="en-US"/>
    </w:rPr>
  </w:style>
  <w:style w:type="paragraph" w:customStyle="1" w:styleId="0BEBFF1D16DB49FF8AF04039F083AE471">
    <w:name w:val="0BEBFF1D16DB49FF8AF04039F083AE471"/>
    <w:rsid w:val="003C1FB2"/>
    <w:rPr>
      <w:rFonts w:eastAsiaTheme="minorHAnsi"/>
      <w:sz w:val="16"/>
      <w:lang w:eastAsia="en-US"/>
    </w:rPr>
  </w:style>
  <w:style w:type="paragraph" w:customStyle="1" w:styleId="EDF7F8845DCF4B5D818358BDE26A4C1F1">
    <w:name w:val="EDF7F8845DCF4B5D818358BDE26A4C1F1"/>
    <w:rsid w:val="003C1FB2"/>
    <w:rPr>
      <w:rFonts w:eastAsiaTheme="minorHAnsi"/>
      <w:sz w:val="16"/>
      <w:lang w:eastAsia="en-US"/>
    </w:rPr>
  </w:style>
  <w:style w:type="paragraph" w:customStyle="1" w:styleId="0623888F98254720BE1137FAC1BC88181">
    <w:name w:val="0623888F98254720BE1137FAC1BC88181"/>
    <w:rsid w:val="003C1FB2"/>
    <w:rPr>
      <w:rFonts w:eastAsiaTheme="minorHAnsi"/>
      <w:sz w:val="16"/>
      <w:lang w:eastAsia="en-US"/>
    </w:rPr>
  </w:style>
  <w:style w:type="paragraph" w:customStyle="1" w:styleId="C865FEEB8BCB416398CC8489644B0A031">
    <w:name w:val="C865FEEB8BCB416398CC8489644B0A031"/>
    <w:rsid w:val="003C1FB2"/>
    <w:rPr>
      <w:rFonts w:eastAsiaTheme="minorHAnsi"/>
      <w:sz w:val="16"/>
      <w:lang w:eastAsia="en-US"/>
    </w:rPr>
  </w:style>
  <w:style w:type="paragraph" w:customStyle="1" w:styleId="FA8C1E6797564244B24E0202F357A76A1">
    <w:name w:val="FA8C1E6797564244B24E0202F357A76A1"/>
    <w:rsid w:val="003C1FB2"/>
    <w:rPr>
      <w:rFonts w:eastAsiaTheme="minorHAnsi"/>
      <w:sz w:val="16"/>
      <w:lang w:eastAsia="en-US"/>
    </w:rPr>
  </w:style>
  <w:style w:type="paragraph" w:customStyle="1" w:styleId="7BB47002C8FD4F449C861C17D44DF4941">
    <w:name w:val="7BB47002C8FD4F449C861C17D44DF4941"/>
    <w:rsid w:val="003C1FB2"/>
    <w:rPr>
      <w:rFonts w:eastAsiaTheme="minorHAnsi"/>
      <w:sz w:val="16"/>
      <w:lang w:eastAsia="en-US"/>
    </w:rPr>
  </w:style>
  <w:style w:type="paragraph" w:customStyle="1" w:styleId="AF0A35DA7B794ACBA36B24ED4CD7F61E1">
    <w:name w:val="AF0A35DA7B794ACBA36B24ED4CD7F61E1"/>
    <w:rsid w:val="003C1FB2"/>
    <w:rPr>
      <w:rFonts w:eastAsiaTheme="minorHAnsi"/>
      <w:sz w:val="16"/>
      <w:lang w:eastAsia="en-US"/>
    </w:rPr>
  </w:style>
  <w:style w:type="paragraph" w:customStyle="1" w:styleId="F9A65846A2ED4F48B639E58FCA5445041">
    <w:name w:val="F9A65846A2ED4F48B639E58FCA5445041"/>
    <w:rsid w:val="003C1FB2"/>
    <w:rPr>
      <w:rFonts w:eastAsiaTheme="minorHAnsi"/>
      <w:sz w:val="16"/>
      <w:lang w:eastAsia="en-US"/>
    </w:rPr>
  </w:style>
  <w:style w:type="paragraph" w:customStyle="1" w:styleId="8DA55839A3484574933A60F2103302481">
    <w:name w:val="8DA55839A3484574933A60F2103302481"/>
    <w:rsid w:val="003C1FB2"/>
    <w:rPr>
      <w:rFonts w:eastAsiaTheme="minorHAnsi"/>
      <w:sz w:val="16"/>
      <w:lang w:eastAsia="en-US"/>
    </w:rPr>
  </w:style>
  <w:style w:type="paragraph" w:customStyle="1" w:styleId="4CEE7401D525414E8EF83FE8BF8ECBD71">
    <w:name w:val="4CEE7401D525414E8EF83FE8BF8ECBD71"/>
    <w:rsid w:val="003C1FB2"/>
    <w:rPr>
      <w:rFonts w:eastAsiaTheme="minorHAnsi"/>
      <w:sz w:val="16"/>
      <w:lang w:eastAsia="en-US"/>
    </w:rPr>
  </w:style>
  <w:style w:type="paragraph" w:customStyle="1" w:styleId="B831C82488204CCC81C50A77E6CF706E1">
    <w:name w:val="B831C82488204CCC81C50A77E6CF706E1"/>
    <w:rsid w:val="003C1FB2"/>
    <w:rPr>
      <w:rFonts w:eastAsiaTheme="minorHAnsi"/>
      <w:sz w:val="16"/>
      <w:lang w:eastAsia="en-US"/>
    </w:rPr>
  </w:style>
  <w:style w:type="paragraph" w:customStyle="1" w:styleId="A854B3E3BB934523BCC2E340AC34CF931">
    <w:name w:val="A854B3E3BB934523BCC2E340AC34CF931"/>
    <w:rsid w:val="003C1FB2"/>
    <w:rPr>
      <w:rFonts w:eastAsiaTheme="minorHAnsi"/>
      <w:sz w:val="16"/>
      <w:lang w:eastAsia="en-US"/>
    </w:rPr>
  </w:style>
  <w:style w:type="paragraph" w:customStyle="1" w:styleId="7D1AE544510049EC974461CF1B3446E51">
    <w:name w:val="7D1AE544510049EC974461CF1B3446E51"/>
    <w:rsid w:val="003C1FB2"/>
    <w:rPr>
      <w:rFonts w:eastAsiaTheme="minorHAnsi"/>
      <w:sz w:val="16"/>
      <w:lang w:eastAsia="en-US"/>
    </w:rPr>
  </w:style>
  <w:style w:type="paragraph" w:customStyle="1" w:styleId="32C54B8F0CF64D6A9A2285EE08ECD46D1">
    <w:name w:val="32C54B8F0CF64D6A9A2285EE08ECD46D1"/>
    <w:rsid w:val="003C1FB2"/>
    <w:rPr>
      <w:rFonts w:eastAsiaTheme="minorHAnsi"/>
      <w:sz w:val="16"/>
      <w:lang w:eastAsia="en-US"/>
    </w:rPr>
  </w:style>
  <w:style w:type="paragraph" w:customStyle="1" w:styleId="C39101B60C8A438BA79771C9E8C25F8A1">
    <w:name w:val="C39101B60C8A438BA79771C9E8C25F8A1"/>
    <w:rsid w:val="003C1FB2"/>
    <w:rPr>
      <w:rFonts w:eastAsiaTheme="minorHAnsi"/>
      <w:sz w:val="16"/>
      <w:lang w:eastAsia="en-US"/>
    </w:rPr>
  </w:style>
  <w:style w:type="paragraph" w:customStyle="1" w:styleId="6B4A8A535537477A9AD45470D505E2361">
    <w:name w:val="6B4A8A535537477A9AD45470D505E2361"/>
    <w:rsid w:val="003C1FB2"/>
    <w:rPr>
      <w:rFonts w:eastAsiaTheme="minorHAnsi"/>
      <w:sz w:val="16"/>
      <w:lang w:eastAsia="en-US"/>
    </w:rPr>
  </w:style>
  <w:style w:type="paragraph" w:customStyle="1" w:styleId="76BFE6C0D6504254A5D410DC27F9AEF21">
    <w:name w:val="76BFE6C0D6504254A5D410DC27F9AEF21"/>
    <w:rsid w:val="003C1FB2"/>
    <w:rPr>
      <w:rFonts w:eastAsiaTheme="minorHAnsi"/>
      <w:sz w:val="16"/>
      <w:lang w:eastAsia="en-US"/>
    </w:rPr>
  </w:style>
  <w:style w:type="paragraph" w:customStyle="1" w:styleId="C3B6E242DF8245DA9596DDC53F8AAA36">
    <w:name w:val="C3B6E242DF8245DA9596DDC53F8AAA36"/>
    <w:rsid w:val="003C1FB2"/>
  </w:style>
  <w:style w:type="paragraph" w:customStyle="1" w:styleId="20D9D8791F4B4079B732C2BD6F1085FF">
    <w:name w:val="20D9D8791F4B4079B732C2BD6F1085FF"/>
    <w:rsid w:val="003C1FB2"/>
  </w:style>
  <w:style w:type="paragraph" w:customStyle="1" w:styleId="967E3EF933604FF794FB8235CBC90343">
    <w:name w:val="967E3EF933604FF794FB8235CBC90343"/>
    <w:rsid w:val="003C1FB2"/>
  </w:style>
  <w:style w:type="paragraph" w:customStyle="1" w:styleId="C8325C0E10064460B6223F04355D0438">
    <w:name w:val="C8325C0E10064460B6223F04355D0438"/>
    <w:rsid w:val="003C1FB2"/>
  </w:style>
  <w:style w:type="paragraph" w:customStyle="1" w:styleId="0F79201E7293402AA5A354D3E9828BEC">
    <w:name w:val="0F79201E7293402AA5A354D3E9828BEC"/>
    <w:rsid w:val="003C1FB2"/>
  </w:style>
  <w:style w:type="paragraph" w:customStyle="1" w:styleId="495B5E1CF6144693BE157A5B19CBCACC">
    <w:name w:val="495B5E1CF6144693BE157A5B19CBCACC"/>
    <w:rsid w:val="003C1FB2"/>
  </w:style>
  <w:style w:type="paragraph" w:customStyle="1" w:styleId="072AAB2EAB6A4006BEE29E93B04F21CE">
    <w:name w:val="072AAB2EAB6A4006BEE29E93B04F21CE"/>
    <w:rsid w:val="003C1FB2"/>
  </w:style>
  <w:style w:type="paragraph" w:customStyle="1" w:styleId="FA148BDD25164AB4B6AE5FD0689E3F2D">
    <w:name w:val="FA148BDD25164AB4B6AE5FD0689E3F2D"/>
    <w:rsid w:val="003C1FB2"/>
  </w:style>
  <w:style w:type="paragraph" w:customStyle="1" w:styleId="66DDB26A9FA5437AADC266B38B533EE5">
    <w:name w:val="66DDB26A9FA5437AADC266B38B533EE5"/>
    <w:rsid w:val="003C1FB2"/>
  </w:style>
  <w:style w:type="paragraph" w:customStyle="1" w:styleId="4DDB35E393D84B1ABCFDA1BA4B2C4553">
    <w:name w:val="4DDB35E393D84B1ABCFDA1BA4B2C4553"/>
    <w:rsid w:val="003C1FB2"/>
  </w:style>
  <w:style w:type="paragraph" w:customStyle="1" w:styleId="3FA22BA61B6D472E878A98C1B73FBAD1">
    <w:name w:val="3FA22BA61B6D472E878A98C1B73FBAD1"/>
    <w:rsid w:val="003C1FB2"/>
  </w:style>
  <w:style w:type="paragraph" w:customStyle="1" w:styleId="EF2E6DE370C642229B3DC4955FE8F4C1">
    <w:name w:val="EF2E6DE370C642229B3DC4955FE8F4C1"/>
    <w:rsid w:val="003C1FB2"/>
  </w:style>
  <w:style w:type="paragraph" w:customStyle="1" w:styleId="CD8F19F0F2B147D9A18139CDEA355BDD">
    <w:name w:val="CD8F19F0F2B147D9A18139CDEA355BDD"/>
    <w:rsid w:val="003C1FB2"/>
  </w:style>
  <w:style w:type="paragraph" w:customStyle="1" w:styleId="29C150DD29D843DE9B0249CE19193E2F">
    <w:name w:val="29C150DD29D843DE9B0249CE19193E2F"/>
    <w:rsid w:val="003C1FB2"/>
  </w:style>
  <w:style w:type="paragraph" w:customStyle="1" w:styleId="2C2DF57B5B974857864EC275407609BA">
    <w:name w:val="2C2DF57B5B974857864EC275407609BA"/>
    <w:rsid w:val="003C1FB2"/>
  </w:style>
  <w:style w:type="paragraph" w:customStyle="1" w:styleId="3E6A4A7BD2D948B8AFBF150E1532030C">
    <w:name w:val="3E6A4A7BD2D948B8AFBF150E1532030C"/>
    <w:rsid w:val="003C1FB2"/>
  </w:style>
  <w:style w:type="paragraph" w:customStyle="1" w:styleId="EDD8D05DDF684B92A83C6C2CD9D5664A">
    <w:name w:val="EDD8D05DDF684B92A83C6C2CD9D5664A"/>
    <w:rsid w:val="003C1FB2"/>
  </w:style>
  <w:style w:type="paragraph" w:customStyle="1" w:styleId="EA2C0130AB9C40E784A8CD930294BFD5">
    <w:name w:val="EA2C0130AB9C40E784A8CD930294BFD5"/>
    <w:rsid w:val="003C1FB2"/>
  </w:style>
  <w:style w:type="paragraph" w:customStyle="1" w:styleId="08DA70E8C2A8497A9D5628214796FE88">
    <w:name w:val="08DA70E8C2A8497A9D5628214796FE88"/>
    <w:rsid w:val="00051983"/>
  </w:style>
  <w:style w:type="paragraph" w:customStyle="1" w:styleId="D023BB89BBA94E22B97D8DB827A40F9D">
    <w:name w:val="D023BB89BBA94E22B97D8DB827A40F9D"/>
    <w:rsid w:val="00051983"/>
  </w:style>
  <w:style w:type="paragraph" w:customStyle="1" w:styleId="A775BB6AF2994CB7918E799678746CE72">
    <w:name w:val="A775BB6AF2994CB7918E799678746CE72"/>
    <w:rsid w:val="00A76836"/>
    <w:rPr>
      <w:rFonts w:eastAsiaTheme="minorHAnsi"/>
      <w:sz w:val="16"/>
      <w:lang w:eastAsia="en-US"/>
    </w:rPr>
  </w:style>
  <w:style w:type="paragraph" w:customStyle="1" w:styleId="3CDBB9343B2A4FAD8914E5B2B42305942">
    <w:name w:val="3CDBB9343B2A4FAD8914E5B2B42305942"/>
    <w:rsid w:val="00A76836"/>
    <w:rPr>
      <w:rFonts w:eastAsiaTheme="minorHAnsi"/>
      <w:sz w:val="16"/>
      <w:lang w:eastAsia="en-US"/>
    </w:rPr>
  </w:style>
  <w:style w:type="paragraph" w:customStyle="1" w:styleId="CDA484670C754426A6EAFEE16A916DA62">
    <w:name w:val="CDA484670C754426A6EAFEE16A916DA62"/>
    <w:rsid w:val="00A76836"/>
    <w:rPr>
      <w:rFonts w:eastAsiaTheme="minorHAnsi"/>
      <w:sz w:val="16"/>
      <w:lang w:eastAsia="en-US"/>
    </w:rPr>
  </w:style>
  <w:style w:type="paragraph" w:customStyle="1" w:styleId="B3293749784E45ACA9875374E9BCDE372">
    <w:name w:val="B3293749784E45ACA9875374E9BCDE372"/>
    <w:rsid w:val="00A76836"/>
    <w:rPr>
      <w:rFonts w:eastAsiaTheme="minorHAnsi"/>
      <w:sz w:val="16"/>
      <w:lang w:eastAsia="en-US"/>
    </w:rPr>
  </w:style>
  <w:style w:type="paragraph" w:customStyle="1" w:styleId="69FB29646AA64786A5509924A2677A572">
    <w:name w:val="69FB29646AA64786A5509924A2677A572"/>
    <w:rsid w:val="00A76836"/>
    <w:rPr>
      <w:rFonts w:eastAsiaTheme="minorHAnsi"/>
      <w:sz w:val="16"/>
      <w:lang w:eastAsia="en-US"/>
    </w:rPr>
  </w:style>
  <w:style w:type="paragraph" w:customStyle="1" w:styleId="FB08E97CB4BE487CB33B8F135558034F2">
    <w:name w:val="FB08E97CB4BE487CB33B8F135558034F2"/>
    <w:rsid w:val="00A76836"/>
    <w:rPr>
      <w:rFonts w:eastAsiaTheme="minorHAnsi"/>
      <w:sz w:val="16"/>
      <w:lang w:eastAsia="en-US"/>
    </w:rPr>
  </w:style>
  <w:style w:type="paragraph" w:customStyle="1" w:styleId="1EEDEA8F8A294FA6A7F1F6509050819A2">
    <w:name w:val="1EEDEA8F8A294FA6A7F1F6509050819A2"/>
    <w:rsid w:val="00A76836"/>
    <w:rPr>
      <w:rFonts w:eastAsiaTheme="minorHAnsi"/>
      <w:sz w:val="16"/>
      <w:lang w:eastAsia="en-US"/>
    </w:rPr>
  </w:style>
  <w:style w:type="paragraph" w:customStyle="1" w:styleId="38EE8FA01AAF4047AAD22083A5CCEA5B2">
    <w:name w:val="38EE8FA01AAF4047AAD22083A5CCEA5B2"/>
    <w:rsid w:val="00A76836"/>
    <w:rPr>
      <w:rFonts w:eastAsiaTheme="minorHAnsi"/>
      <w:sz w:val="16"/>
      <w:lang w:eastAsia="en-US"/>
    </w:rPr>
  </w:style>
  <w:style w:type="paragraph" w:customStyle="1" w:styleId="C05190B37E2C48859AE8A3E54F3590A12">
    <w:name w:val="C05190B37E2C48859AE8A3E54F3590A12"/>
    <w:rsid w:val="00A76836"/>
    <w:rPr>
      <w:rFonts w:eastAsiaTheme="minorHAnsi"/>
      <w:sz w:val="16"/>
      <w:lang w:eastAsia="en-US"/>
    </w:rPr>
  </w:style>
  <w:style w:type="paragraph" w:customStyle="1" w:styleId="08DA70E8C2A8497A9D5628214796FE881">
    <w:name w:val="08DA70E8C2A8497A9D5628214796FE881"/>
    <w:rsid w:val="00A76836"/>
    <w:rPr>
      <w:rFonts w:eastAsiaTheme="minorHAnsi"/>
      <w:sz w:val="16"/>
      <w:lang w:eastAsia="en-US"/>
    </w:rPr>
  </w:style>
  <w:style w:type="paragraph" w:customStyle="1" w:styleId="ED58C4F80D6845E3AE9477418327D26B2">
    <w:name w:val="ED58C4F80D6845E3AE9477418327D26B2"/>
    <w:rsid w:val="00A76836"/>
    <w:rPr>
      <w:rFonts w:eastAsiaTheme="minorHAnsi"/>
      <w:sz w:val="16"/>
      <w:lang w:eastAsia="en-US"/>
    </w:rPr>
  </w:style>
  <w:style w:type="paragraph" w:customStyle="1" w:styleId="C3B6E242DF8245DA9596DDC53F8AAA361">
    <w:name w:val="C3B6E242DF8245DA9596DDC53F8AAA361"/>
    <w:rsid w:val="00A76836"/>
    <w:rPr>
      <w:rFonts w:eastAsiaTheme="minorHAnsi"/>
      <w:sz w:val="16"/>
      <w:lang w:eastAsia="en-US"/>
    </w:rPr>
  </w:style>
  <w:style w:type="paragraph" w:customStyle="1" w:styleId="20D9D8791F4B4079B732C2BD6F1085FF1">
    <w:name w:val="20D9D8791F4B4079B732C2BD6F1085FF1"/>
    <w:rsid w:val="00A76836"/>
    <w:rPr>
      <w:rFonts w:eastAsiaTheme="minorHAnsi"/>
      <w:sz w:val="16"/>
      <w:lang w:eastAsia="en-US"/>
    </w:rPr>
  </w:style>
  <w:style w:type="paragraph" w:customStyle="1" w:styleId="967E3EF933604FF794FB8235CBC903431">
    <w:name w:val="967E3EF933604FF794FB8235CBC903431"/>
    <w:rsid w:val="00A76836"/>
    <w:rPr>
      <w:rFonts w:eastAsiaTheme="minorHAnsi"/>
      <w:sz w:val="16"/>
      <w:lang w:eastAsia="en-US"/>
    </w:rPr>
  </w:style>
  <w:style w:type="paragraph" w:customStyle="1" w:styleId="C8325C0E10064460B6223F04355D04381">
    <w:name w:val="C8325C0E10064460B6223F04355D04381"/>
    <w:rsid w:val="00A76836"/>
    <w:rPr>
      <w:rFonts w:eastAsiaTheme="minorHAnsi"/>
      <w:sz w:val="16"/>
      <w:lang w:eastAsia="en-US"/>
    </w:rPr>
  </w:style>
  <w:style w:type="paragraph" w:customStyle="1" w:styleId="0F79201E7293402AA5A354D3E9828BEC1">
    <w:name w:val="0F79201E7293402AA5A354D3E9828BEC1"/>
    <w:rsid w:val="00A76836"/>
    <w:rPr>
      <w:rFonts w:eastAsiaTheme="minorHAnsi"/>
      <w:sz w:val="16"/>
      <w:lang w:eastAsia="en-US"/>
    </w:rPr>
  </w:style>
  <w:style w:type="paragraph" w:customStyle="1" w:styleId="495B5E1CF6144693BE157A5B19CBCACC1">
    <w:name w:val="495B5E1CF6144693BE157A5B19CBCACC1"/>
    <w:rsid w:val="00A76836"/>
    <w:rPr>
      <w:rFonts w:eastAsiaTheme="minorHAnsi"/>
      <w:sz w:val="16"/>
      <w:lang w:eastAsia="en-US"/>
    </w:rPr>
  </w:style>
  <w:style w:type="paragraph" w:customStyle="1" w:styleId="FA148BDD25164AB4B6AE5FD0689E3F2D1">
    <w:name w:val="FA148BDD25164AB4B6AE5FD0689E3F2D1"/>
    <w:rsid w:val="00A76836"/>
    <w:rPr>
      <w:rFonts w:eastAsiaTheme="minorHAnsi"/>
      <w:sz w:val="16"/>
      <w:lang w:eastAsia="en-US"/>
    </w:rPr>
  </w:style>
  <w:style w:type="paragraph" w:customStyle="1" w:styleId="66DDB26A9FA5437AADC266B38B533EE51">
    <w:name w:val="66DDB26A9FA5437AADC266B38B533EE51"/>
    <w:rsid w:val="00A76836"/>
    <w:rPr>
      <w:rFonts w:eastAsiaTheme="minorHAnsi"/>
      <w:sz w:val="16"/>
      <w:lang w:eastAsia="en-US"/>
    </w:rPr>
  </w:style>
  <w:style w:type="paragraph" w:customStyle="1" w:styleId="4DDB35E393D84B1ABCFDA1BA4B2C45531">
    <w:name w:val="4DDB35E393D84B1ABCFDA1BA4B2C45531"/>
    <w:rsid w:val="00A76836"/>
    <w:rPr>
      <w:rFonts w:eastAsiaTheme="minorHAnsi"/>
      <w:sz w:val="16"/>
      <w:lang w:eastAsia="en-US"/>
    </w:rPr>
  </w:style>
  <w:style w:type="paragraph" w:customStyle="1" w:styleId="3FA22BA61B6D472E878A98C1B73FBAD11">
    <w:name w:val="3FA22BA61B6D472E878A98C1B73FBAD11"/>
    <w:rsid w:val="00A76836"/>
    <w:rPr>
      <w:rFonts w:eastAsiaTheme="minorHAnsi"/>
      <w:sz w:val="16"/>
      <w:lang w:eastAsia="en-US"/>
    </w:rPr>
  </w:style>
  <w:style w:type="paragraph" w:customStyle="1" w:styleId="EF2E6DE370C642229B3DC4955FE8F4C11">
    <w:name w:val="EF2E6DE370C642229B3DC4955FE8F4C11"/>
    <w:rsid w:val="00A76836"/>
    <w:rPr>
      <w:rFonts w:eastAsiaTheme="minorHAnsi"/>
      <w:sz w:val="16"/>
      <w:lang w:eastAsia="en-US"/>
    </w:rPr>
  </w:style>
  <w:style w:type="paragraph" w:customStyle="1" w:styleId="CD8F19F0F2B147D9A18139CDEA355BDD1">
    <w:name w:val="CD8F19F0F2B147D9A18139CDEA355BDD1"/>
    <w:rsid w:val="00A76836"/>
    <w:rPr>
      <w:rFonts w:eastAsiaTheme="minorHAnsi"/>
      <w:sz w:val="16"/>
      <w:lang w:eastAsia="en-US"/>
    </w:rPr>
  </w:style>
  <w:style w:type="paragraph" w:customStyle="1" w:styleId="29C150DD29D843DE9B0249CE19193E2F1">
    <w:name w:val="29C150DD29D843DE9B0249CE19193E2F1"/>
    <w:rsid w:val="00A76836"/>
    <w:rPr>
      <w:rFonts w:eastAsiaTheme="minorHAnsi"/>
      <w:sz w:val="16"/>
      <w:lang w:eastAsia="en-US"/>
    </w:rPr>
  </w:style>
  <w:style w:type="paragraph" w:customStyle="1" w:styleId="2C2DF57B5B974857864EC275407609BA1">
    <w:name w:val="2C2DF57B5B974857864EC275407609BA1"/>
    <w:rsid w:val="00A76836"/>
    <w:rPr>
      <w:rFonts w:eastAsiaTheme="minorHAnsi"/>
      <w:sz w:val="16"/>
      <w:lang w:eastAsia="en-US"/>
    </w:rPr>
  </w:style>
  <w:style w:type="paragraph" w:customStyle="1" w:styleId="072AAB2EAB6A4006BEE29E93B04F21CE1">
    <w:name w:val="072AAB2EAB6A4006BEE29E93B04F21CE1"/>
    <w:rsid w:val="00A76836"/>
    <w:rPr>
      <w:rFonts w:eastAsiaTheme="minorHAnsi"/>
      <w:sz w:val="16"/>
      <w:lang w:eastAsia="en-US"/>
    </w:rPr>
  </w:style>
  <w:style w:type="paragraph" w:customStyle="1" w:styleId="3E6A4A7BD2D948B8AFBF150E1532030C1">
    <w:name w:val="3E6A4A7BD2D948B8AFBF150E1532030C1"/>
    <w:rsid w:val="00A76836"/>
    <w:rPr>
      <w:rFonts w:eastAsiaTheme="minorHAnsi"/>
      <w:sz w:val="16"/>
      <w:lang w:eastAsia="en-US"/>
    </w:rPr>
  </w:style>
  <w:style w:type="paragraph" w:customStyle="1" w:styleId="D023BB89BBA94E22B97D8DB827A40F9D1">
    <w:name w:val="D023BB89BBA94E22B97D8DB827A40F9D1"/>
    <w:rsid w:val="00A76836"/>
    <w:rPr>
      <w:rFonts w:eastAsiaTheme="minorHAnsi"/>
      <w:sz w:val="16"/>
      <w:lang w:eastAsia="en-US"/>
    </w:rPr>
  </w:style>
  <w:style w:type="paragraph" w:customStyle="1" w:styleId="EA2C0130AB9C40E784A8CD930294BFD51">
    <w:name w:val="EA2C0130AB9C40E784A8CD930294BFD51"/>
    <w:rsid w:val="00A76836"/>
    <w:rPr>
      <w:rFonts w:eastAsiaTheme="minorHAnsi"/>
      <w:sz w:val="16"/>
      <w:lang w:eastAsia="en-US"/>
    </w:rPr>
  </w:style>
  <w:style w:type="paragraph" w:customStyle="1" w:styleId="1333B331D1FE4B1194A8F39CD2CCF187">
    <w:name w:val="1333B331D1FE4B1194A8F39CD2CCF187"/>
    <w:rsid w:val="00A76836"/>
  </w:style>
  <w:style w:type="paragraph" w:customStyle="1" w:styleId="8B74CC9662AE4EC988FDC229FDC8F602">
    <w:name w:val="8B74CC9662AE4EC988FDC229FDC8F602"/>
    <w:rsid w:val="00A76836"/>
  </w:style>
  <w:style w:type="paragraph" w:customStyle="1" w:styleId="367CBA3F47384D4696A8FD59F65BF658">
    <w:name w:val="367CBA3F47384D4696A8FD59F65BF658"/>
    <w:rsid w:val="00A76836"/>
  </w:style>
  <w:style w:type="paragraph" w:customStyle="1" w:styleId="79571BB757C1470A86919CFFC5D0D53B">
    <w:name w:val="79571BB757C1470A86919CFFC5D0D53B"/>
    <w:rsid w:val="00A76836"/>
  </w:style>
  <w:style w:type="paragraph" w:customStyle="1" w:styleId="92EA713A5E4140F49CD093B542094BEE">
    <w:name w:val="92EA713A5E4140F49CD093B542094BEE"/>
    <w:rsid w:val="00A76836"/>
  </w:style>
  <w:style w:type="paragraph" w:customStyle="1" w:styleId="346F5ACA1E414826BB3DB94DD7295940">
    <w:name w:val="346F5ACA1E414826BB3DB94DD7295940"/>
    <w:rsid w:val="00A76836"/>
  </w:style>
  <w:style w:type="paragraph" w:customStyle="1" w:styleId="91CFA8418D86452693D6BF80360F57D5">
    <w:name w:val="91CFA8418D86452693D6BF80360F57D5"/>
    <w:rsid w:val="00A76836"/>
  </w:style>
  <w:style w:type="paragraph" w:customStyle="1" w:styleId="3EB5FA861C6847DD9F061BFF8BB746C6">
    <w:name w:val="3EB5FA861C6847DD9F061BFF8BB746C6"/>
    <w:rsid w:val="00A76836"/>
  </w:style>
  <w:style w:type="paragraph" w:customStyle="1" w:styleId="9DB0924C27E343939E5A1085AAA3335D">
    <w:name w:val="9DB0924C27E343939E5A1085AAA3335D"/>
    <w:rsid w:val="00A76836"/>
  </w:style>
  <w:style w:type="paragraph" w:customStyle="1" w:styleId="F42316FCDA4A44FF9587E16DC5067C2A">
    <w:name w:val="F42316FCDA4A44FF9587E16DC5067C2A"/>
    <w:rsid w:val="00180E51"/>
  </w:style>
  <w:style w:type="paragraph" w:customStyle="1" w:styleId="B32EF291A1A24D1F8277DEB8CD61A473">
    <w:name w:val="B32EF291A1A24D1F8277DEB8CD61A473"/>
    <w:rsid w:val="00180E51"/>
  </w:style>
  <w:style w:type="paragraph" w:customStyle="1" w:styleId="479EC70F5CDF432EB71F36D9F2949163">
    <w:name w:val="479EC70F5CDF432EB71F36D9F2949163"/>
    <w:rsid w:val="00180E51"/>
  </w:style>
  <w:style w:type="paragraph" w:customStyle="1" w:styleId="4D287F8797BE4198B9339B53C92C2490">
    <w:name w:val="4D287F8797BE4198B9339B53C92C2490"/>
    <w:rsid w:val="00180E51"/>
  </w:style>
  <w:style w:type="paragraph" w:customStyle="1" w:styleId="0CCE479FD36C461781074169206A8403">
    <w:name w:val="0CCE479FD36C461781074169206A8403"/>
    <w:rsid w:val="00180E51"/>
  </w:style>
  <w:style w:type="paragraph" w:customStyle="1" w:styleId="8A0214BF93B84945A00866B1DC728CCE">
    <w:name w:val="8A0214BF93B84945A00866B1DC728CCE"/>
    <w:rsid w:val="00180E51"/>
  </w:style>
  <w:style w:type="paragraph" w:customStyle="1" w:styleId="9CAEDA04ECDB4C15B14ED30951DE3F81">
    <w:name w:val="9CAEDA04ECDB4C15B14ED30951DE3F81"/>
    <w:rsid w:val="00234D19"/>
  </w:style>
  <w:style w:type="paragraph" w:customStyle="1" w:styleId="DF2658087A22422DBA4A3BA78F5D2EC4">
    <w:name w:val="DF2658087A22422DBA4A3BA78F5D2EC4"/>
    <w:rsid w:val="00F361BC"/>
  </w:style>
  <w:style w:type="paragraph" w:customStyle="1" w:styleId="7929906721EB44C08FB603A0D4871CF4">
    <w:name w:val="7929906721EB44C08FB603A0D4871CF4"/>
    <w:rsid w:val="00F36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8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Prof. Dr. Sabri Alpaydın</cp:lastModifiedBy>
  <cp:revision>4</cp:revision>
  <cp:lastPrinted>2019-06-21T12:01:00Z</cp:lastPrinted>
  <dcterms:created xsi:type="dcterms:W3CDTF">2021-08-22T11:26:00Z</dcterms:created>
  <dcterms:modified xsi:type="dcterms:W3CDTF">2021-12-21T12:25:00Z</dcterms:modified>
</cp:coreProperties>
</file>